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066"/>
        <w:tblW w:w="16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560"/>
        <w:gridCol w:w="5356"/>
        <w:gridCol w:w="5381"/>
      </w:tblGrid>
      <w:tr xmlns:wp14="http://schemas.microsoft.com/office/word/2010/wordml" w:rsidRPr="001D632C" w:rsidR="0081493A" w:rsidTr="001D632C" w14:paraId="61011398" wp14:textId="77777777">
        <w:tc>
          <w:tcPr>
            <w:tcW w:w="16297" w:type="dxa"/>
            <w:gridSpan w:val="3"/>
          </w:tcPr>
          <w:p w:rsidRPr="001D632C" w:rsidR="00E7264F" w:rsidP="001D632C" w:rsidRDefault="008B6582" w14:paraId="74AF5648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The curriculum for this stage of students’ education</w:t>
            </w:r>
            <w:r w:rsidR="00D21EF8">
              <w:rPr>
                <w:b/>
                <w:bCs/>
                <w:sz w:val="18"/>
                <w:szCs w:val="18"/>
              </w:rPr>
              <w:t xml:space="preserve"> is skill-based and </w:t>
            </w:r>
            <w:r w:rsidRPr="001D632C">
              <w:rPr>
                <w:b/>
                <w:bCs/>
                <w:sz w:val="18"/>
                <w:szCs w:val="18"/>
              </w:rPr>
              <w:t xml:space="preserve"> has been designed to be inclusive for all students and progressively develop knowledge and understanding of </w:t>
            </w:r>
            <w:r>
              <w:rPr>
                <w:b/>
                <w:bCs/>
                <w:sz w:val="18"/>
                <w:szCs w:val="18"/>
              </w:rPr>
              <w:t>future aspirations and the environment</w:t>
            </w:r>
            <w:r w:rsidRPr="001D632C">
              <w:rPr>
                <w:b/>
                <w:bCs/>
                <w:sz w:val="18"/>
                <w:szCs w:val="18"/>
              </w:rPr>
              <w:t xml:space="preserve">. To prepare students for the next steps in their French studies they will gain competence in a range of skills associated with studying a </w:t>
            </w:r>
            <w:r>
              <w:rPr>
                <w:b/>
                <w:bCs/>
                <w:sz w:val="18"/>
                <w:szCs w:val="18"/>
              </w:rPr>
              <w:t xml:space="preserve">modern foreign language </w:t>
            </w:r>
            <w:r w:rsidRPr="001D632C">
              <w:rPr>
                <w:b/>
                <w:bCs/>
                <w:sz w:val="18"/>
                <w:szCs w:val="18"/>
              </w:rPr>
              <w:t xml:space="preserve">such as transcription and </w:t>
            </w:r>
            <w:r>
              <w:rPr>
                <w:b/>
                <w:bCs/>
                <w:sz w:val="18"/>
                <w:szCs w:val="18"/>
              </w:rPr>
              <w:t>conversation</w:t>
            </w:r>
            <w:r w:rsidRPr="001D632C">
              <w:rPr>
                <w:b/>
                <w:bCs/>
                <w:sz w:val="18"/>
                <w:szCs w:val="18"/>
              </w:rPr>
              <w:t xml:space="preserve"> skills including the ability to talk about</w:t>
            </w:r>
            <w:r>
              <w:rPr>
                <w:b/>
                <w:bCs/>
                <w:sz w:val="18"/>
                <w:szCs w:val="18"/>
              </w:rPr>
              <w:t xml:space="preserve"> life in the UK</w:t>
            </w:r>
            <w:r w:rsidRPr="001D632C">
              <w:rPr>
                <w:b/>
                <w:bCs/>
                <w:sz w:val="18"/>
                <w:szCs w:val="18"/>
              </w:rPr>
              <w:t xml:space="preserve"> to native speakers. </w:t>
            </w:r>
            <w:r>
              <w:rPr>
                <w:b/>
                <w:bCs/>
                <w:sz w:val="18"/>
                <w:szCs w:val="18"/>
              </w:rPr>
              <w:t>Year 9 programme of study</w:t>
            </w:r>
            <w:r w:rsidRPr="001D632C">
              <w:rPr>
                <w:b/>
                <w:bCs/>
                <w:sz w:val="18"/>
                <w:szCs w:val="18"/>
              </w:rPr>
              <w:t xml:space="preserve"> embeds </w:t>
            </w:r>
            <w:r>
              <w:rPr>
                <w:b/>
                <w:bCs/>
                <w:sz w:val="18"/>
                <w:szCs w:val="18"/>
              </w:rPr>
              <w:t xml:space="preserve">and build upon </w:t>
            </w:r>
            <w:r w:rsidRPr="001D632C">
              <w:rPr>
                <w:b/>
                <w:bCs/>
                <w:sz w:val="18"/>
                <w:szCs w:val="18"/>
              </w:rPr>
              <w:t xml:space="preserve">any </w:t>
            </w:r>
            <w:r>
              <w:rPr>
                <w:b/>
                <w:bCs/>
                <w:sz w:val="18"/>
                <w:szCs w:val="18"/>
              </w:rPr>
              <w:t>topics</w:t>
            </w:r>
            <w:r w:rsidRPr="001D632C">
              <w:rPr>
                <w:b/>
                <w:bCs/>
                <w:sz w:val="18"/>
                <w:szCs w:val="18"/>
              </w:rPr>
              <w:t xml:space="preserve"> that pupils</w:t>
            </w:r>
            <w:r>
              <w:rPr>
                <w:b/>
                <w:bCs/>
                <w:sz w:val="18"/>
                <w:szCs w:val="18"/>
              </w:rPr>
              <w:t xml:space="preserve"> have done in year 7 and 8</w:t>
            </w:r>
            <w:r w:rsidRPr="001D632C">
              <w:rPr>
                <w:b/>
                <w:bCs/>
                <w:sz w:val="18"/>
                <w:szCs w:val="18"/>
              </w:rPr>
              <w:t xml:space="preserve"> (</w:t>
            </w:r>
            <w:r>
              <w:rPr>
                <w:b/>
                <w:bCs/>
                <w:sz w:val="18"/>
                <w:szCs w:val="18"/>
              </w:rPr>
              <w:t>School, family</w:t>
            </w:r>
            <w:r w:rsidRPr="001D632C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Leisure,</w:t>
            </w:r>
            <w:r w:rsidRPr="001D632C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holiday, </w:t>
            </w:r>
            <w:r w:rsidRPr="001D632C">
              <w:rPr>
                <w:b/>
                <w:bCs/>
                <w:sz w:val="18"/>
                <w:szCs w:val="18"/>
              </w:rPr>
              <w:t xml:space="preserve">etc.) </w:t>
            </w:r>
            <w:r>
              <w:rPr>
                <w:b/>
                <w:bCs/>
                <w:sz w:val="18"/>
                <w:szCs w:val="18"/>
              </w:rPr>
              <w:t>as well as</w:t>
            </w:r>
            <w:r w:rsidRPr="001D632C">
              <w:rPr>
                <w:b/>
                <w:bCs/>
                <w:sz w:val="18"/>
                <w:szCs w:val="18"/>
              </w:rPr>
              <w:t xml:space="preserve"> key French sounds </w:t>
            </w:r>
            <w:r>
              <w:rPr>
                <w:b/>
                <w:bCs/>
                <w:sz w:val="18"/>
                <w:szCs w:val="18"/>
              </w:rPr>
              <w:t xml:space="preserve">and grammar </w:t>
            </w:r>
            <w:r w:rsidRPr="001D632C">
              <w:rPr>
                <w:b/>
                <w:bCs/>
                <w:sz w:val="18"/>
                <w:szCs w:val="18"/>
              </w:rPr>
              <w:t>which are revisited throughout the year.</w:t>
            </w:r>
          </w:p>
        </w:tc>
      </w:tr>
      <w:tr xmlns:wp14="http://schemas.microsoft.com/office/word/2010/wordml" w:rsidRPr="00B35CAC" w:rsidR="0081493A" w:rsidTr="001D632C" w14:paraId="3BF3B407" wp14:textId="77777777">
        <w:tc>
          <w:tcPr>
            <w:tcW w:w="5560" w:type="dxa"/>
          </w:tcPr>
          <w:p w:rsidRPr="00B35CAC" w:rsidR="00795D58" w:rsidP="00795D58" w:rsidRDefault="00E7264F" w14:paraId="70121D73" wp14:textId="7777777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35CAC">
              <w:rPr>
                <w:b/>
                <w:bCs/>
                <w:sz w:val="18"/>
                <w:szCs w:val="18"/>
                <w:u w:val="single"/>
              </w:rPr>
              <w:t>HALF TERM</w:t>
            </w:r>
            <w:r w:rsidR="00B35CAC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35CAC">
              <w:rPr>
                <w:b/>
                <w:bCs/>
                <w:sz w:val="18"/>
                <w:szCs w:val="18"/>
                <w:u w:val="single"/>
              </w:rPr>
              <w:t>1</w:t>
            </w:r>
            <w:r w:rsidRPr="00B35CAC">
              <w:rPr>
                <w:b/>
                <w:bCs/>
                <w:sz w:val="18"/>
                <w:szCs w:val="18"/>
              </w:rPr>
              <w:t xml:space="preserve">: </w:t>
            </w:r>
            <w:r w:rsidRPr="00B35CAC" w:rsidR="00B35CAC">
              <w:rPr>
                <w:b/>
                <w:bCs/>
                <w:sz w:val="18"/>
                <w:szCs w:val="18"/>
              </w:rPr>
              <w:t>MA VIE SCOLAIRE</w:t>
            </w:r>
            <w:r w:rsidRPr="00B35CAC" w:rsidR="00795D58">
              <w:rPr>
                <w:b/>
                <w:bCs/>
                <w:sz w:val="18"/>
                <w:szCs w:val="18"/>
              </w:rPr>
              <w:t xml:space="preserve"> </w:t>
            </w:r>
            <w:r w:rsidRPr="00B35CAC" w:rsidR="003753B8">
              <w:rPr>
                <w:b/>
                <w:bCs/>
                <w:i/>
                <w:iCs/>
                <w:sz w:val="18"/>
                <w:szCs w:val="18"/>
              </w:rPr>
              <w:t>(Mod</w:t>
            </w:r>
            <w:r w:rsidR="003753B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B35CAC" w:rsidR="003753B8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="003753B8">
              <w:rPr>
                <w:b/>
                <w:bCs/>
                <w:i/>
                <w:iCs/>
                <w:sz w:val="18"/>
                <w:szCs w:val="18"/>
              </w:rPr>
              <w:t xml:space="preserve"> – Units 0-3</w:t>
            </w:r>
            <w:r w:rsidRPr="00B35CAC" w:rsidR="003753B8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  <w:p w:rsidRPr="00B35CAC" w:rsidR="00E7264F" w:rsidP="001D632C" w:rsidRDefault="002C012B" w14:paraId="504BB18D" wp14:textId="77777777">
            <w:pPr>
              <w:spacing w:after="0" w:line="240" w:lineRule="auto"/>
              <w:rPr>
                <w:i/>
                <w:iCs/>
                <w:sz w:val="18"/>
                <w:szCs w:val="18"/>
                <w:u w:val="single"/>
              </w:rPr>
            </w:pPr>
            <w:r w:rsidRPr="00B35CAC">
              <w:rPr>
                <w:i/>
                <w:iCs/>
                <w:sz w:val="18"/>
                <w:szCs w:val="18"/>
                <w:u w:val="single"/>
              </w:rPr>
              <w:t>GCSE LINK:</w:t>
            </w:r>
            <w:r w:rsidR="000B598F">
              <w:rPr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B35CAC" w:rsidR="000B598F">
              <w:rPr>
                <w:i/>
                <w:iCs/>
                <w:sz w:val="18"/>
                <w:szCs w:val="18"/>
                <w:u w:val="single"/>
              </w:rPr>
              <w:t>Foundation</w:t>
            </w:r>
            <w:r w:rsidR="003753B8">
              <w:rPr>
                <w:i/>
                <w:iCs/>
                <w:sz w:val="18"/>
                <w:szCs w:val="18"/>
                <w:u w:val="single"/>
              </w:rPr>
              <w:t>- Studying and my future</w:t>
            </w:r>
            <w:r w:rsidR="00027341">
              <w:rPr>
                <w:i/>
                <w:iCs/>
                <w:sz w:val="18"/>
                <w:szCs w:val="18"/>
                <w:u w:val="single"/>
              </w:rPr>
              <w:t>.</w:t>
            </w:r>
          </w:p>
        </w:tc>
        <w:tc>
          <w:tcPr>
            <w:tcW w:w="5356" w:type="dxa"/>
          </w:tcPr>
          <w:p w:rsidRPr="003753B8" w:rsidR="00B35CAC" w:rsidP="00B35CAC" w:rsidRDefault="00E7264F" w14:paraId="4CB37FD9" wp14:textId="7777777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val="fr-FR"/>
              </w:rPr>
            </w:pPr>
            <w:r w:rsidRPr="003753B8">
              <w:rPr>
                <w:b/>
                <w:bCs/>
                <w:sz w:val="18"/>
                <w:szCs w:val="18"/>
                <w:u w:val="single"/>
                <w:lang w:val="fr-FR"/>
              </w:rPr>
              <w:t>HALF TERM 2:</w:t>
            </w:r>
            <w:r w:rsidRPr="003753B8">
              <w:rPr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3753B8" w:rsidR="00795D58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3753B8" w:rsidR="003753B8">
              <w:rPr>
                <w:b/>
                <w:bCs/>
                <w:sz w:val="18"/>
                <w:szCs w:val="18"/>
                <w:lang w:val="fr-FR"/>
              </w:rPr>
              <w:t>LES LANGUES ET L’AVENIR</w:t>
            </w:r>
            <w:r w:rsidRPr="003753B8" w:rsidR="00B35CAC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3753B8" w:rsidR="003753B8">
              <w:rPr>
                <w:b/>
                <w:bCs/>
                <w:i/>
                <w:iCs/>
                <w:sz w:val="18"/>
                <w:szCs w:val="18"/>
                <w:lang w:val="fr-FR"/>
              </w:rPr>
              <w:t>(Mod 3 – Units 4-5)</w:t>
            </w:r>
          </w:p>
          <w:p w:rsidRPr="00B35CAC" w:rsidR="00E7264F" w:rsidP="00B35CAC" w:rsidRDefault="00B35CAC" w14:paraId="0F47A9B6" wp14:textId="77777777">
            <w:pPr>
              <w:spacing w:after="0" w:line="240" w:lineRule="auto"/>
              <w:rPr>
                <w:i/>
                <w:iCs/>
                <w:sz w:val="18"/>
                <w:szCs w:val="18"/>
                <w:u w:val="single"/>
              </w:rPr>
            </w:pPr>
            <w:r w:rsidRPr="00B35CAC">
              <w:rPr>
                <w:i/>
                <w:iCs/>
                <w:sz w:val="18"/>
                <w:szCs w:val="18"/>
                <w:u w:val="single"/>
              </w:rPr>
              <w:t xml:space="preserve">GCSE LINK: </w:t>
            </w:r>
            <w:r w:rsidRPr="00B35CAC" w:rsidR="003753B8">
              <w:rPr>
                <w:i/>
                <w:iCs/>
                <w:sz w:val="18"/>
                <w:szCs w:val="18"/>
                <w:u w:val="single"/>
              </w:rPr>
              <w:t xml:space="preserve"> Foundation</w:t>
            </w:r>
            <w:r w:rsidR="003753B8">
              <w:rPr>
                <w:i/>
                <w:iCs/>
                <w:sz w:val="18"/>
                <w:szCs w:val="18"/>
                <w:u w:val="single"/>
              </w:rPr>
              <w:t>- Studying and my future</w:t>
            </w:r>
            <w:r w:rsidR="00027341">
              <w:rPr>
                <w:i/>
                <w:iCs/>
                <w:sz w:val="18"/>
                <w:szCs w:val="18"/>
                <w:u w:val="single"/>
              </w:rPr>
              <w:t>.</w:t>
            </w:r>
          </w:p>
        </w:tc>
        <w:tc>
          <w:tcPr>
            <w:tcW w:w="5381" w:type="dxa"/>
          </w:tcPr>
          <w:p w:rsidRPr="00B35CAC" w:rsidR="00B35CAC" w:rsidP="00B35CAC" w:rsidRDefault="00E7264F" w14:paraId="3148D6AE" wp14:textId="7777777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  <w:u w:val="single"/>
              </w:rPr>
              <w:t xml:space="preserve">HALF TERM 3: </w:t>
            </w:r>
            <w:r w:rsidRPr="001D632C" w:rsidR="00D43270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35CAC" w:rsidR="00B35CAC">
              <w:rPr>
                <w:b/>
                <w:bCs/>
                <w:sz w:val="18"/>
                <w:szCs w:val="18"/>
              </w:rPr>
              <w:t xml:space="preserve"> M</w:t>
            </w:r>
            <w:r w:rsidR="00B35CAC">
              <w:rPr>
                <w:b/>
                <w:bCs/>
                <w:sz w:val="18"/>
                <w:szCs w:val="18"/>
              </w:rPr>
              <w:t>ES PROJETS D’AVENIR</w:t>
            </w:r>
            <w:r w:rsidRPr="00B35CAC" w:rsidR="00B35CAC">
              <w:rPr>
                <w:b/>
                <w:bCs/>
                <w:sz w:val="18"/>
                <w:szCs w:val="18"/>
              </w:rPr>
              <w:t xml:space="preserve"> </w:t>
            </w:r>
            <w:r w:rsidRPr="00B35CAC" w:rsidR="003753B8">
              <w:rPr>
                <w:b/>
                <w:bCs/>
                <w:i/>
                <w:iCs/>
                <w:sz w:val="18"/>
                <w:szCs w:val="18"/>
              </w:rPr>
              <w:t>(Mod 8</w:t>
            </w:r>
            <w:r w:rsidR="003753B8">
              <w:rPr>
                <w:b/>
                <w:bCs/>
                <w:i/>
                <w:iCs/>
                <w:sz w:val="18"/>
                <w:szCs w:val="18"/>
              </w:rPr>
              <w:t xml:space="preserve"> – Units 0-2</w:t>
            </w:r>
            <w:r w:rsidRPr="00B35CAC" w:rsidR="003753B8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  <w:p w:rsidRPr="00B35CAC" w:rsidR="00E7264F" w:rsidP="00B35CAC" w:rsidRDefault="00B35CAC" w14:paraId="2A74C36F" wp14:textId="77777777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  <w:u w:val="single"/>
              </w:rPr>
            </w:pPr>
            <w:r w:rsidRPr="00B35CAC">
              <w:rPr>
                <w:i/>
                <w:iCs/>
                <w:sz w:val="18"/>
                <w:szCs w:val="18"/>
                <w:u w:val="single"/>
              </w:rPr>
              <w:t>GCSE LINK:</w:t>
            </w:r>
            <w:r w:rsidR="003753B8">
              <w:rPr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B35CAC" w:rsidR="000B598F">
              <w:rPr>
                <w:i/>
                <w:iCs/>
                <w:sz w:val="18"/>
                <w:szCs w:val="18"/>
                <w:u w:val="single"/>
              </w:rPr>
              <w:t>Foundation</w:t>
            </w:r>
            <w:r w:rsidR="003753B8">
              <w:rPr>
                <w:i/>
                <w:iCs/>
                <w:sz w:val="18"/>
                <w:szCs w:val="18"/>
                <w:u w:val="single"/>
              </w:rPr>
              <w:t xml:space="preserve"> - Studying and my future</w:t>
            </w:r>
            <w:r w:rsidR="00027341">
              <w:rPr>
                <w:i/>
                <w:iCs/>
                <w:sz w:val="18"/>
                <w:szCs w:val="18"/>
                <w:u w:val="single"/>
              </w:rPr>
              <w:t>.</w:t>
            </w:r>
          </w:p>
        </w:tc>
      </w:tr>
      <w:tr xmlns:wp14="http://schemas.microsoft.com/office/word/2010/wordml" w:rsidRPr="001D632C" w:rsidR="0081493A" w:rsidTr="001D632C" w14:paraId="53024354" wp14:textId="77777777">
        <w:tc>
          <w:tcPr>
            <w:tcW w:w="5560" w:type="dxa"/>
          </w:tcPr>
          <w:p w:rsidRPr="001D632C" w:rsidR="00E7264F" w:rsidP="001D632C" w:rsidRDefault="00E7264F" w14:paraId="670E1E08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STUDENTS MUST KNOW:</w:t>
            </w:r>
          </w:p>
          <w:p w:rsidRPr="00A10A27" w:rsidR="00A10A27" w:rsidP="00A10A27" w:rsidRDefault="00E7264F" w14:paraId="6128D243" wp14:textId="77777777">
            <w:pPr>
              <w:pStyle w:val="ListParagraph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 xml:space="preserve"> </w:t>
            </w:r>
            <w:r w:rsidRPr="00A10A27" w:rsidR="00A10A27">
              <w:rPr>
                <w:b/>
                <w:sz w:val="18"/>
                <w:szCs w:val="18"/>
              </w:rPr>
              <w:t>Grammar</w:t>
            </w:r>
            <w:r w:rsidRPr="00A10A27" w:rsidR="00A10A27">
              <w:rPr>
                <w:bCs/>
                <w:sz w:val="18"/>
                <w:szCs w:val="18"/>
              </w:rPr>
              <w:t>:</w:t>
            </w:r>
          </w:p>
          <w:p w:rsidRPr="00A10A27" w:rsidR="00A10A27" w:rsidP="00A10A27" w:rsidRDefault="00A10A27" w14:paraId="3085E52C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 xml:space="preserve">Definite articles (le, la, l’, les); where use is different to English, e.g. school subjects (ma matière </w:t>
            </w:r>
            <w:proofErr w:type="spellStart"/>
            <w:r w:rsidRPr="00A10A27">
              <w:rPr>
                <w:bCs/>
                <w:sz w:val="18"/>
                <w:szCs w:val="18"/>
              </w:rPr>
              <w:t>préférée</w:t>
            </w:r>
            <w:proofErr w:type="spellEnd"/>
            <w:r w:rsidRPr="00A10A27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A10A27">
              <w:rPr>
                <w:bCs/>
                <w:sz w:val="18"/>
                <w:szCs w:val="18"/>
              </w:rPr>
              <w:t>c’est</w:t>
            </w:r>
            <w:proofErr w:type="spellEnd"/>
            <w:r w:rsidRPr="00A10A27">
              <w:rPr>
                <w:bCs/>
                <w:sz w:val="18"/>
                <w:szCs w:val="18"/>
              </w:rPr>
              <w:t xml:space="preserve"> le </w:t>
            </w:r>
            <w:proofErr w:type="spellStart"/>
            <w:r w:rsidRPr="00A10A27">
              <w:rPr>
                <w:bCs/>
                <w:sz w:val="18"/>
                <w:szCs w:val="18"/>
              </w:rPr>
              <w:t>théâtre</w:t>
            </w:r>
            <w:proofErr w:type="spellEnd"/>
            <w:r w:rsidRPr="00A10A27">
              <w:rPr>
                <w:bCs/>
                <w:sz w:val="18"/>
                <w:szCs w:val="18"/>
              </w:rPr>
              <w:t>)</w:t>
            </w:r>
          </w:p>
          <w:p w:rsidRPr="00A10A27" w:rsidR="00A10A27" w:rsidP="00A10A27" w:rsidRDefault="00A10A27" w14:paraId="4546745E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  <w:lang w:val="fr-FR"/>
              </w:rPr>
            </w:pPr>
            <w:r w:rsidRPr="00A10A27">
              <w:rPr>
                <w:bCs/>
                <w:sz w:val="18"/>
                <w:szCs w:val="18"/>
                <w:lang w:val="fr-FR"/>
              </w:rPr>
              <w:t>Comparative adjectival structures: plus + adjective + que, moins + adjective + que</w:t>
            </w:r>
          </w:p>
          <w:p w:rsidRPr="00A10A27" w:rsidR="00A10A27" w:rsidP="00A10A27" w:rsidRDefault="00A10A27" w14:paraId="2C8ABB92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  <w:lang w:val="fr-FR"/>
              </w:rPr>
            </w:pPr>
            <w:r w:rsidRPr="00A10A27">
              <w:rPr>
                <w:bCs/>
                <w:sz w:val="18"/>
                <w:szCs w:val="18"/>
                <w:lang w:val="fr-FR"/>
              </w:rPr>
              <w:t>Use of il (ne) faut (pas) + infinitive</w:t>
            </w:r>
          </w:p>
          <w:p w:rsidRPr="00A10A27" w:rsidR="00A10A27" w:rsidP="00A10A27" w:rsidRDefault="00A10A27" w14:paraId="1C4922F7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>Irregular past participles (</w:t>
            </w:r>
            <w:proofErr w:type="spellStart"/>
            <w:r w:rsidRPr="00A10A27">
              <w:rPr>
                <w:bCs/>
                <w:sz w:val="18"/>
                <w:szCs w:val="18"/>
              </w:rPr>
              <w:t>lu</w:t>
            </w:r>
            <w:proofErr w:type="spellEnd"/>
            <w:r w:rsidRPr="00A10A27">
              <w:rPr>
                <w:bCs/>
                <w:sz w:val="18"/>
                <w:szCs w:val="18"/>
              </w:rPr>
              <w:t>, fait)</w:t>
            </w:r>
          </w:p>
          <w:p w:rsidRPr="00A10A27" w:rsidR="00A10A27" w:rsidP="00A10A27" w:rsidRDefault="00A10A27" w14:paraId="2365D098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 xml:space="preserve">Negatives in the perfect tense go around the part of </w:t>
            </w:r>
            <w:proofErr w:type="spellStart"/>
            <w:r w:rsidRPr="00A10A27">
              <w:rPr>
                <w:bCs/>
                <w:sz w:val="18"/>
                <w:szCs w:val="18"/>
              </w:rPr>
              <w:t>avoir</w:t>
            </w:r>
            <w:proofErr w:type="spellEnd"/>
            <w:r w:rsidRPr="00A10A27">
              <w:rPr>
                <w:bCs/>
                <w:sz w:val="18"/>
                <w:szCs w:val="18"/>
              </w:rPr>
              <w:t>/</w:t>
            </w:r>
            <w:proofErr w:type="spellStart"/>
            <w:r w:rsidRPr="00A10A27">
              <w:rPr>
                <w:bCs/>
                <w:sz w:val="18"/>
                <w:szCs w:val="18"/>
              </w:rPr>
              <w:t>être</w:t>
            </w:r>
            <w:proofErr w:type="spellEnd"/>
          </w:p>
          <w:p w:rsidRPr="00A10A27" w:rsidR="00A10A27" w:rsidP="00A10A27" w:rsidRDefault="00A10A27" w14:paraId="59F66F35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>Saying ‘in’ a school subject (</w:t>
            </w:r>
            <w:proofErr w:type="spellStart"/>
            <w:r w:rsidRPr="00A10A27">
              <w:rPr>
                <w:bCs/>
                <w:sz w:val="18"/>
                <w:szCs w:val="18"/>
              </w:rPr>
              <w:t>en</w:t>
            </w:r>
            <w:proofErr w:type="spellEnd"/>
            <w:r w:rsidRPr="00A10A27">
              <w:rPr>
                <w:bCs/>
                <w:sz w:val="18"/>
                <w:szCs w:val="18"/>
              </w:rPr>
              <w:t xml:space="preserve"> musique)</w:t>
            </w:r>
          </w:p>
          <w:p w:rsidRPr="00A10A27" w:rsidR="00A10A27" w:rsidP="00A10A27" w:rsidRDefault="00A10A27" w14:paraId="672A6659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  <w:lang w:val="fr-FR"/>
              </w:rPr>
            </w:pPr>
          </w:p>
          <w:p w:rsidRPr="00A10A27" w:rsidR="00A10A27" w:rsidP="00A10A27" w:rsidRDefault="00A10A27" w14:paraId="1B35B51A" wp14:textId="77777777">
            <w:pPr>
              <w:pStyle w:val="ListParagraph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 w:rsidRPr="00A10A27">
              <w:rPr>
                <w:b/>
                <w:sz w:val="18"/>
                <w:szCs w:val="18"/>
              </w:rPr>
              <w:t>Skills</w:t>
            </w:r>
          </w:p>
          <w:p w:rsidRPr="00A10A27" w:rsidR="00A10A27" w:rsidP="00A10A27" w:rsidRDefault="00A10A27" w14:paraId="41B6FF02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>Describing photos (people, location, activity)</w:t>
            </w:r>
          </w:p>
          <w:p w:rsidRPr="00A10A27" w:rsidR="00A10A27" w:rsidP="00A10A27" w:rsidRDefault="00A10A27" w14:paraId="2E0EB370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>Using -</w:t>
            </w:r>
            <w:proofErr w:type="spellStart"/>
            <w:r w:rsidRPr="00A10A27">
              <w:rPr>
                <w:bCs/>
                <w:sz w:val="18"/>
                <w:szCs w:val="18"/>
              </w:rPr>
              <w:t>ième</w:t>
            </w:r>
            <w:proofErr w:type="spellEnd"/>
            <w:r w:rsidRPr="00A10A27">
              <w:rPr>
                <w:bCs/>
                <w:sz w:val="18"/>
                <w:szCs w:val="18"/>
              </w:rPr>
              <w:t xml:space="preserve"> endings to create ordinal numbers (with reference to school years)</w:t>
            </w:r>
          </w:p>
          <w:p w:rsidRPr="00A10A27" w:rsidR="00A10A27" w:rsidP="00A10A27" w:rsidRDefault="00A10A27" w14:paraId="4BAB8A26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 xml:space="preserve">Giving opinions with reasons (including using comparatives) </w:t>
            </w:r>
          </w:p>
          <w:p w:rsidRPr="00A10A27" w:rsidR="00A10A27" w:rsidP="00A10A27" w:rsidRDefault="00A10A27" w14:paraId="3082FFB8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>Expressing opinions, agreeing and disagreeing</w:t>
            </w:r>
          </w:p>
          <w:p w:rsidRPr="00A10A27" w:rsidR="00A10A27" w:rsidP="00A10A27" w:rsidRDefault="00A10A27" w14:paraId="7765739A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>Looking for familiar words in a text to help with reading comprehension</w:t>
            </w:r>
          </w:p>
          <w:p w:rsidRPr="00A10A27" w:rsidR="00A10A27" w:rsidP="00A10A27" w:rsidRDefault="00A10A27" w14:paraId="745EB335" wp14:textId="77777777">
            <w:pPr>
              <w:pStyle w:val="ListParagraph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0A27">
              <w:rPr>
                <w:b/>
                <w:sz w:val="18"/>
                <w:szCs w:val="18"/>
              </w:rPr>
              <w:t>Pronunciation and phonics:</w:t>
            </w:r>
          </w:p>
          <w:p w:rsidRPr="00A10A27" w:rsidR="00A10A27" w:rsidP="00A10A27" w:rsidRDefault="00A10A27" w14:paraId="62A3FDD9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  <w:lang w:val="fr-FR"/>
              </w:rPr>
            </w:pPr>
            <w:r w:rsidRPr="00A10A27">
              <w:rPr>
                <w:bCs/>
                <w:sz w:val="18"/>
                <w:szCs w:val="18"/>
                <w:lang w:val="fr-FR"/>
              </w:rPr>
              <w:t xml:space="preserve">Pronouncing </w:t>
            </w:r>
            <w:r w:rsidRPr="002746E5">
              <w:rPr>
                <w:b/>
                <w:sz w:val="18"/>
                <w:szCs w:val="18"/>
                <w:lang w:val="fr-FR"/>
              </w:rPr>
              <w:t xml:space="preserve">oi </w:t>
            </w:r>
            <w:r w:rsidRPr="00A10A27">
              <w:rPr>
                <w:bCs/>
                <w:sz w:val="18"/>
                <w:szCs w:val="18"/>
                <w:lang w:val="fr-FR"/>
              </w:rPr>
              <w:t>(devoirs, histoire, trois fois)</w:t>
            </w:r>
          </w:p>
          <w:p w:rsidRPr="001D632C" w:rsidR="00E7264F" w:rsidP="00A10A27" w:rsidRDefault="00A10A27" w14:paraId="3E17A361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A10A27">
              <w:rPr>
                <w:bCs/>
                <w:sz w:val="18"/>
                <w:szCs w:val="18"/>
              </w:rPr>
              <w:t xml:space="preserve">Pronouncing </w:t>
            </w:r>
            <w:r w:rsidRPr="002746E5">
              <w:rPr>
                <w:b/>
                <w:sz w:val="18"/>
                <w:szCs w:val="18"/>
              </w:rPr>
              <w:t>oy</w:t>
            </w:r>
            <w:r w:rsidRPr="00A10A27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A10A27">
              <w:rPr>
                <w:bCs/>
                <w:sz w:val="18"/>
                <w:szCs w:val="18"/>
              </w:rPr>
              <w:t>incroyable</w:t>
            </w:r>
            <w:proofErr w:type="spellEnd"/>
            <w:r w:rsidRPr="00A10A27">
              <w:rPr>
                <w:bCs/>
                <w:sz w:val="18"/>
                <w:szCs w:val="18"/>
              </w:rPr>
              <w:t>)</w:t>
            </w:r>
          </w:p>
          <w:p w:rsidRPr="001D632C" w:rsidR="00E7264F" w:rsidP="001D632C" w:rsidRDefault="00E7264F" w14:paraId="3893A39A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HOW THIS WILL BE ASSESSED:</w:t>
            </w:r>
          </w:p>
          <w:p w:rsidRPr="001D632C" w:rsidR="008E49A2" w:rsidP="001D632C" w:rsidRDefault="008E49A2" w14:paraId="664EF5DD" wp14:textId="777777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 w:rsidRPr="001D632C">
              <w:rPr>
                <w:sz w:val="18"/>
                <w:szCs w:val="18"/>
              </w:rPr>
              <w:t xml:space="preserve">Diagnostic: End of </w:t>
            </w:r>
            <w:r w:rsidR="00413B4A">
              <w:rPr>
                <w:sz w:val="18"/>
                <w:szCs w:val="18"/>
              </w:rPr>
              <w:t>year 8</w:t>
            </w:r>
            <w:r w:rsidRPr="001D632C">
              <w:rPr>
                <w:sz w:val="18"/>
                <w:szCs w:val="18"/>
              </w:rPr>
              <w:t xml:space="preserve"> assessment (Quiz: Week 1 in September)</w:t>
            </w:r>
          </w:p>
          <w:p w:rsidRPr="001D632C" w:rsidR="006D067D" w:rsidP="001D632C" w:rsidRDefault="008E49A2" w14:paraId="17359F98" wp14:textId="777777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 w:rsidRPr="001D632C">
              <w:rPr>
                <w:sz w:val="18"/>
                <w:szCs w:val="18"/>
              </w:rPr>
              <w:t xml:space="preserve">Mid-point </w:t>
            </w:r>
            <w:r w:rsidRPr="001D632C" w:rsidR="00B95808">
              <w:rPr>
                <w:sz w:val="18"/>
                <w:szCs w:val="18"/>
              </w:rPr>
              <w:t>formative assessments:</w:t>
            </w:r>
            <w:r w:rsidRPr="001D632C">
              <w:rPr>
                <w:sz w:val="18"/>
                <w:szCs w:val="18"/>
              </w:rPr>
              <w:t xml:space="preserve"> </w:t>
            </w:r>
            <w:r w:rsidRPr="001D632C" w:rsidR="00B95808">
              <w:rPr>
                <w:sz w:val="18"/>
                <w:szCs w:val="18"/>
              </w:rPr>
              <w:t xml:space="preserve">Dedicated Improvement Time and </w:t>
            </w:r>
            <w:r w:rsidRPr="001D632C">
              <w:rPr>
                <w:sz w:val="18"/>
                <w:szCs w:val="18"/>
              </w:rPr>
              <w:t xml:space="preserve">Marking </w:t>
            </w:r>
            <w:r w:rsidRPr="001D632C" w:rsidR="005F5CCE">
              <w:rPr>
                <w:sz w:val="18"/>
                <w:szCs w:val="18"/>
              </w:rPr>
              <w:t>(Two</w:t>
            </w:r>
            <w:r w:rsidRPr="001D632C">
              <w:rPr>
                <w:sz w:val="18"/>
                <w:szCs w:val="18"/>
              </w:rPr>
              <w:t xml:space="preserve"> week</w:t>
            </w:r>
            <w:r w:rsidRPr="001D632C" w:rsidR="00B95808">
              <w:rPr>
                <w:sz w:val="18"/>
                <w:szCs w:val="18"/>
              </w:rPr>
              <w:t>s</w:t>
            </w:r>
            <w:r w:rsidRPr="001D632C">
              <w:rPr>
                <w:sz w:val="18"/>
                <w:szCs w:val="18"/>
              </w:rPr>
              <w:t xml:space="preserve"> before HT)</w:t>
            </w:r>
          </w:p>
          <w:p w:rsidRPr="001D632C" w:rsidR="005F5CCE" w:rsidP="001D632C" w:rsidRDefault="005F5CCE" w14:paraId="0B0E75AB" wp14:textId="777777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 w:rsidRPr="001D632C">
              <w:rPr>
                <w:sz w:val="18"/>
                <w:szCs w:val="18"/>
              </w:rPr>
              <w:t>Regular vocabulary and grammar tests aim to embed knowledge.</w:t>
            </w:r>
          </w:p>
        </w:tc>
        <w:tc>
          <w:tcPr>
            <w:tcW w:w="5356" w:type="dxa"/>
          </w:tcPr>
          <w:p w:rsidRPr="001D632C" w:rsidR="00E7264F" w:rsidP="001D632C" w:rsidRDefault="00E7264F" w14:paraId="09D0D164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STUDENTS MUST KNOW:</w:t>
            </w:r>
          </w:p>
          <w:p w:rsidRPr="00B346D3" w:rsidR="00B346D3" w:rsidP="00B346D3" w:rsidRDefault="00B346D3" w14:paraId="53990036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B346D3">
              <w:rPr>
                <w:b/>
                <w:bCs/>
                <w:sz w:val="18"/>
                <w:szCs w:val="18"/>
              </w:rPr>
              <w:t>Grammar:</w:t>
            </w:r>
          </w:p>
          <w:p w:rsidRPr="00B346D3" w:rsidR="00B346D3" w:rsidP="00B346D3" w:rsidRDefault="00B346D3" w14:paraId="1DE7B19C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B346D3">
              <w:rPr>
                <w:sz w:val="18"/>
                <w:szCs w:val="18"/>
              </w:rPr>
              <w:t xml:space="preserve">Imperfect tense: habitual or continuous actions (‘I used to …’). Paradigm of singular forms (except </w:t>
            </w:r>
            <w:proofErr w:type="spellStart"/>
            <w:r w:rsidRPr="00B346D3">
              <w:rPr>
                <w:sz w:val="18"/>
                <w:szCs w:val="18"/>
              </w:rPr>
              <w:t>vous</w:t>
            </w:r>
            <w:proofErr w:type="spellEnd"/>
            <w:r w:rsidRPr="00B346D3">
              <w:rPr>
                <w:sz w:val="18"/>
                <w:szCs w:val="18"/>
              </w:rPr>
              <w:t>) of regular -er verb (</w:t>
            </w:r>
            <w:proofErr w:type="spellStart"/>
            <w:r w:rsidRPr="00B346D3">
              <w:rPr>
                <w:sz w:val="18"/>
                <w:szCs w:val="18"/>
              </w:rPr>
              <w:t>regarder</w:t>
            </w:r>
            <w:proofErr w:type="spellEnd"/>
            <w:r w:rsidRPr="00B346D3">
              <w:rPr>
                <w:sz w:val="18"/>
                <w:szCs w:val="18"/>
              </w:rPr>
              <w:t xml:space="preserve">); </w:t>
            </w:r>
            <w:proofErr w:type="spellStart"/>
            <w:r w:rsidRPr="00B346D3">
              <w:rPr>
                <w:sz w:val="18"/>
                <w:szCs w:val="18"/>
              </w:rPr>
              <w:t>être</w:t>
            </w:r>
            <w:proofErr w:type="spellEnd"/>
            <w:r w:rsidRPr="00B346D3">
              <w:rPr>
                <w:sz w:val="18"/>
                <w:szCs w:val="18"/>
              </w:rPr>
              <w:t xml:space="preserve"> stem (</w:t>
            </w:r>
            <w:proofErr w:type="spellStart"/>
            <w:r w:rsidRPr="00B346D3">
              <w:rPr>
                <w:sz w:val="18"/>
                <w:szCs w:val="18"/>
              </w:rPr>
              <w:t>ét</w:t>
            </w:r>
            <w:proofErr w:type="spellEnd"/>
            <w:r w:rsidRPr="00B346D3">
              <w:rPr>
                <w:sz w:val="18"/>
                <w:szCs w:val="18"/>
              </w:rPr>
              <w:t>-)</w:t>
            </w:r>
          </w:p>
          <w:p w:rsidRPr="00B346D3" w:rsidR="00B346D3" w:rsidP="00B346D3" w:rsidRDefault="00B346D3" w14:paraId="670872BD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346D3">
              <w:rPr>
                <w:sz w:val="18"/>
                <w:szCs w:val="18"/>
                <w:lang w:val="fr-FR"/>
              </w:rPr>
              <w:t>Indirect object pronouns me/m’; position (il me parlait, tu m’envoyais des cadeaux)</w:t>
            </w:r>
          </w:p>
          <w:p w:rsidRPr="00B346D3" w:rsidR="00B346D3" w:rsidP="00B346D3" w:rsidRDefault="00B346D3" w14:paraId="3BF63E4F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B346D3">
              <w:rPr>
                <w:sz w:val="18"/>
                <w:szCs w:val="18"/>
              </w:rPr>
              <w:t xml:space="preserve">Imperfect, present and near future together </w:t>
            </w:r>
          </w:p>
          <w:p w:rsidRPr="00B346D3" w:rsidR="00B346D3" w:rsidP="00B346D3" w:rsidRDefault="00B346D3" w14:paraId="568696F4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B346D3">
              <w:rPr>
                <w:sz w:val="18"/>
                <w:szCs w:val="18"/>
                <w:lang w:val="fr-FR"/>
              </w:rPr>
              <w:t>Negative phrases</w:t>
            </w:r>
            <w:r w:rsidRPr="00B346D3">
              <w:rPr>
                <w:b/>
                <w:bCs/>
                <w:sz w:val="18"/>
                <w:szCs w:val="18"/>
                <w:lang w:val="fr-FR"/>
              </w:rPr>
              <w:t xml:space="preserve"> (ne … pas, ne … jamais, ne … personne, ne … rien)</w:t>
            </w:r>
          </w:p>
          <w:p w:rsidRPr="00B346D3" w:rsidR="00B346D3" w:rsidP="00B346D3" w:rsidRDefault="00B346D3" w14:paraId="0A37501D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:rsidRPr="00B346D3" w:rsidR="00B346D3" w:rsidP="00B346D3" w:rsidRDefault="00B346D3" w14:paraId="335B76BC" wp14:textId="77777777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  <w:r w:rsidRPr="00B346D3">
              <w:rPr>
                <w:b/>
                <w:bCs/>
                <w:sz w:val="18"/>
                <w:szCs w:val="18"/>
              </w:rPr>
              <w:t>Skills</w:t>
            </w:r>
            <w:r w:rsidRPr="00B346D3">
              <w:rPr>
                <w:sz w:val="18"/>
                <w:szCs w:val="18"/>
              </w:rPr>
              <w:t>:</w:t>
            </w:r>
          </w:p>
          <w:p w:rsidR="00B346D3" w:rsidP="00B346D3" w:rsidRDefault="00B346D3" w14:paraId="09BE6C72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B346D3">
              <w:rPr>
                <w:sz w:val="18"/>
                <w:szCs w:val="18"/>
              </w:rPr>
              <w:t>Asking and answering question in the imperfect tense</w:t>
            </w:r>
          </w:p>
          <w:p w:rsidRPr="00B346D3" w:rsidR="00B346D3" w:rsidP="000B0335" w:rsidRDefault="00B346D3" w14:paraId="5DAB6C7B" wp14:textId="77777777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  <w:p w:rsidRPr="00B346D3" w:rsidR="00B346D3" w:rsidP="00B346D3" w:rsidRDefault="00B346D3" w14:paraId="5A25AF1D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B346D3">
              <w:rPr>
                <w:b/>
                <w:bCs/>
                <w:sz w:val="18"/>
                <w:szCs w:val="18"/>
              </w:rPr>
              <w:t>Pronunciation and phonics:</w:t>
            </w:r>
          </w:p>
          <w:p w:rsidRPr="00B346D3" w:rsidR="00B346D3" w:rsidP="00B346D3" w:rsidRDefault="00B346D3" w14:paraId="77637861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B346D3">
              <w:rPr>
                <w:b/>
                <w:bCs/>
                <w:sz w:val="18"/>
                <w:szCs w:val="18"/>
              </w:rPr>
              <w:t>-s-</w:t>
            </w:r>
            <w:r w:rsidRPr="00B346D3">
              <w:rPr>
                <w:sz w:val="18"/>
                <w:szCs w:val="18"/>
              </w:rPr>
              <w:t xml:space="preserve"> between vowels in the middle of a word is pronounced as ‘z’ (</w:t>
            </w:r>
            <w:proofErr w:type="spellStart"/>
            <w:r w:rsidRPr="00B346D3">
              <w:rPr>
                <w:sz w:val="18"/>
                <w:szCs w:val="18"/>
              </w:rPr>
              <w:t>faisais</w:t>
            </w:r>
            <w:proofErr w:type="spellEnd"/>
            <w:r w:rsidRPr="00B346D3">
              <w:rPr>
                <w:sz w:val="18"/>
                <w:szCs w:val="18"/>
              </w:rPr>
              <w:t xml:space="preserve">, </w:t>
            </w:r>
            <w:proofErr w:type="spellStart"/>
            <w:r w:rsidRPr="00B346D3">
              <w:rPr>
                <w:sz w:val="18"/>
                <w:szCs w:val="18"/>
              </w:rPr>
              <w:t>maison</w:t>
            </w:r>
            <w:proofErr w:type="spellEnd"/>
            <w:r w:rsidRPr="00B346D3">
              <w:rPr>
                <w:sz w:val="18"/>
                <w:szCs w:val="18"/>
              </w:rPr>
              <w:t>)</w:t>
            </w:r>
          </w:p>
          <w:p w:rsidRPr="00B346D3" w:rsidR="00E7264F" w:rsidP="00B346D3" w:rsidRDefault="00B346D3" w14:paraId="43109490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B346D3">
              <w:rPr>
                <w:b/>
                <w:bCs/>
                <w:sz w:val="18"/>
                <w:szCs w:val="18"/>
                <w:lang w:val="fr-FR"/>
              </w:rPr>
              <w:t>-ien (e.g. bien, rien, italien)</w:t>
            </w:r>
          </w:p>
          <w:p w:rsidR="00B346D3" w:rsidP="001D632C" w:rsidRDefault="00B346D3" w14:paraId="02EB378F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Pr="001D632C" w:rsidR="00E7264F" w:rsidP="001D632C" w:rsidRDefault="00E7264F" w14:paraId="6517FC08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HOW THIS WILL BE ASSESSED:</w:t>
            </w:r>
          </w:p>
          <w:p w:rsidRPr="001D632C" w:rsidR="00B95808" w:rsidP="001D632C" w:rsidRDefault="00B95808" w14:paraId="2166BA62" wp14:textId="777777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 xml:space="preserve">End of term Summative Assessments </w:t>
            </w:r>
            <w:r w:rsidRPr="001D632C" w:rsidR="005F5CCE">
              <w:rPr>
                <w:bCs/>
                <w:sz w:val="18"/>
                <w:szCs w:val="18"/>
              </w:rPr>
              <w:t>of</w:t>
            </w:r>
            <w:r w:rsidRPr="001D632C">
              <w:rPr>
                <w:bCs/>
                <w:sz w:val="18"/>
                <w:szCs w:val="18"/>
              </w:rPr>
              <w:t xml:space="preserve"> </w:t>
            </w:r>
            <w:r w:rsidRPr="001D632C" w:rsidR="00CF251F">
              <w:rPr>
                <w:bCs/>
                <w:sz w:val="18"/>
                <w:szCs w:val="18"/>
              </w:rPr>
              <w:t>Listening, Reading and Writing skills</w:t>
            </w:r>
            <w:r w:rsidRPr="001D632C" w:rsidR="00E7264F">
              <w:rPr>
                <w:bCs/>
                <w:sz w:val="18"/>
                <w:szCs w:val="18"/>
              </w:rPr>
              <w:t>–</w:t>
            </w:r>
          </w:p>
          <w:p w:rsidRPr="0081493A" w:rsidR="00E7264F" w:rsidP="001D632C" w:rsidRDefault="00CF251F" w14:paraId="5B03B99A" wp14:textId="777777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 xml:space="preserve">Speaking: Creating a </w:t>
            </w:r>
            <w:r w:rsidR="00D21EF8">
              <w:rPr>
                <w:bCs/>
                <w:sz w:val="18"/>
                <w:szCs w:val="18"/>
              </w:rPr>
              <w:t xml:space="preserve">PowerPoint presentation </w:t>
            </w:r>
            <w:r w:rsidR="000B0335">
              <w:rPr>
                <w:bCs/>
                <w:sz w:val="18"/>
                <w:szCs w:val="18"/>
              </w:rPr>
              <w:t>and present on the importance of learning a language</w:t>
            </w:r>
            <w:r w:rsidRPr="001D632C" w:rsidR="0072510D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5381" w:type="dxa"/>
          </w:tcPr>
          <w:p w:rsidRPr="001D632C" w:rsidR="00E7264F" w:rsidP="001D632C" w:rsidRDefault="00E7264F" w14:paraId="03BA67A6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STUDENTS MUST KNOW:</w:t>
            </w:r>
          </w:p>
          <w:p w:rsidRPr="002A5F56" w:rsidR="002A5F56" w:rsidP="002A5F56" w:rsidRDefault="002A5F56" w14:paraId="7DD03AB7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2A5F56">
              <w:rPr>
                <w:b/>
                <w:bCs/>
                <w:sz w:val="18"/>
                <w:szCs w:val="18"/>
              </w:rPr>
              <w:t>Grammar:</w:t>
            </w:r>
          </w:p>
          <w:p w:rsidRPr="002A5F56" w:rsidR="002A5F56" w:rsidP="002A5F56" w:rsidRDefault="002A5F56" w14:paraId="76C6C854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2A5F56">
              <w:rPr>
                <w:sz w:val="18"/>
                <w:szCs w:val="18"/>
              </w:rPr>
              <w:t>Two different ways of talking about the future: near future tense; present tense with time adverb</w:t>
            </w:r>
          </w:p>
          <w:p w:rsidRPr="002A5F56" w:rsidR="002A5F56" w:rsidP="002A5F56" w:rsidRDefault="002A5F56" w14:paraId="526C32A1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5F56">
              <w:rPr>
                <w:sz w:val="18"/>
                <w:szCs w:val="18"/>
              </w:rPr>
              <w:t>Phrases followed by an infinitive to talk about future plans and wishes</w:t>
            </w:r>
            <w:r w:rsidRPr="002A5F56">
              <w:rPr>
                <w:b/>
                <w:bCs/>
                <w:sz w:val="18"/>
                <w:szCs w:val="18"/>
              </w:rPr>
              <w:t xml:space="preserve"> (e.g. je </w:t>
            </w:r>
            <w:proofErr w:type="spellStart"/>
            <w:r w:rsidRPr="002A5F56">
              <w:rPr>
                <w:b/>
                <w:bCs/>
                <w:sz w:val="18"/>
                <w:szCs w:val="18"/>
              </w:rPr>
              <w:t>veux</w:t>
            </w:r>
            <w:proofErr w:type="spellEnd"/>
            <w:r w:rsidRPr="002A5F56">
              <w:rPr>
                <w:b/>
                <w:bCs/>
                <w:sz w:val="18"/>
                <w:szCs w:val="18"/>
              </w:rPr>
              <w:t xml:space="preserve"> …, </w:t>
            </w:r>
            <w:proofErr w:type="spellStart"/>
            <w:r w:rsidRPr="002A5F56">
              <w:rPr>
                <w:b/>
                <w:bCs/>
                <w:sz w:val="18"/>
                <w:szCs w:val="18"/>
              </w:rPr>
              <w:t>mon</w:t>
            </w:r>
            <w:proofErr w:type="spellEnd"/>
            <w:r w:rsidRPr="002A5F56">
              <w:rPr>
                <w:b/>
                <w:bCs/>
                <w:sz w:val="18"/>
                <w:szCs w:val="18"/>
              </w:rPr>
              <w:t xml:space="preserve"> but </w:t>
            </w:r>
            <w:proofErr w:type="spellStart"/>
            <w:r w:rsidRPr="002A5F56">
              <w:rPr>
                <w:b/>
                <w:bCs/>
                <w:sz w:val="18"/>
                <w:szCs w:val="18"/>
              </w:rPr>
              <w:t>est</w:t>
            </w:r>
            <w:proofErr w:type="spellEnd"/>
            <w:r w:rsidRPr="002A5F56">
              <w:rPr>
                <w:b/>
                <w:bCs/>
                <w:sz w:val="18"/>
                <w:szCs w:val="18"/>
              </w:rPr>
              <w:t xml:space="preserve"> de …)</w:t>
            </w:r>
          </w:p>
          <w:p w:rsidRPr="002A5F56" w:rsidR="002A5F56" w:rsidP="002A5F56" w:rsidRDefault="002A5F56" w14:paraId="44D3BAF1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2A5F56">
              <w:rPr>
                <w:b/>
                <w:bCs/>
                <w:sz w:val="18"/>
                <w:szCs w:val="18"/>
              </w:rPr>
              <w:t>sans</w:t>
            </w:r>
            <w:r w:rsidRPr="002A5F56">
              <w:rPr>
                <w:sz w:val="18"/>
                <w:szCs w:val="18"/>
              </w:rPr>
              <w:t xml:space="preserve"> + infinitive, </w:t>
            </w:r>
            <w:r w:rsidRPr="002A5F56">
              <w:rPr>
                <w:b/>
                <w:bCs/>
                <w:sz w:val="18"/>
                <w:szCs w:val="18"/>
              </w:rPr>
              <w:t>pour</w:t>
            </w:r>
            <w:r w:rsidRPr="002A5F56">
              <w:rPr>
                <w:sz w:val="18"/>
                <w:szCs w:val="18"/>
              </w:rPr>
              <w:t xml:space="preserve"> + infinitive</w:t>
            </w:r>
          </w:p>
          <w:p w:rsidRPr="002A5F56" w:rsidR="002A5F56" w:rsidP="002A5F56" w:rsidRDefault="002A5F56" w14:paraId="76D53139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2A5F56">
              <w:rPr>
                <w:sz w:val="18"/>
                <w:szCs w:val="18"/>
              </w:rPr>
              <w:t xml:space="preserve">Verbs that take </w:t>
            </w:r>
            <w:proofErr w:type="spellStart"/>
            <w:r w:rsidRPr="002A5F56">
              <w:rPr>
                <w:sz w:val="18"/>
                <w:szCs w:val="18"/>
              </w:rPr>
              <w:t>être</w:t>
            </w:r>
            <w:proofErr w:type="spellEnd"/>
            <w:r w:rsidRPr="002A5F56">
              <w:rPr>
                <w:sz w:val="18"/>
                <w:szCs w:val="18"/>
              </w:rPr>
              <w:t xml:space="preserve"> in the perfect tense; past participle agreements</w:t>
            </w:r>
          </w:p>
          <w:p w:rsidRPr="002A5F56" w:rsidR="002A5F56" w:rsidP="002A5F56" w:rsidRDefault="002A5F56" w14:paraId="6A05A809" wp14:textId="77777777">
            <w:pPr>
              <w:pStyle w:val="ListParagraph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Pr="002A5F56" w:rsidR="002A5F56" w:rsidP="002A5F56" w:rsidRDefault="002A5F56" w14:paraId="5A39BBE3" wp14:textId="77777777">
            <w:pPr>
              <w:pStyle w:val="ListParagraph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Pr="002A5F56" w:rsidR="002A5F56" w:rsidP="002A5F56" w:rsidRDefault="002A5F56" w14:paraId="73332F76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2A5F56">
              <w:rPr>
                <w:b/>
                <w:bCs/>
                <w:sz w:val="18"/>
                <w:szCs w:val="18"/>
              </w:rPr>
              <w:t>Skills:</w:t>
            </w:r>
          </w:p>
          <w:p w:rsidRPr="002A5F56" w:rsidR="002A5F56" w:rsidP="002A5F56" w:rsidRDefault="002A5F56" w14:paraId="5F122BBD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2A5F56">
              <w:rPr>
                <w:sz w:val="18"/>
                <w:szCs w:val="18"/>
              </w:rPr>
              <w:t>Using sequencers to extend sentences and order ideas</w:t>
            </w:r>
          </w:p>
          <w:p w:rsidRPr="002A5F56" w:rsidR="002A5F56" w:rsidP="002A5F56" w:rsidRDefault="002A5F56" w14:paraId="7EE70B95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5F56">
              <w:rPr>
                <w:sz w:val="18"/>
                <w:szCs w:val="18"/>
              </w:rPr>
              <w:t>Using</w:t>
            </w:r>
            <w:r w:rsidRPr="002A5F56">
              <w:rPr>
                <w:b/>
                <w:bCs/>
                <w:sz w:val="18"/>
                <w:szCs w:val="18"/>
              </w:rPr>
              <w:t xml:space="preserve"> on </w:t>
            </w:r>
            <w:r w:rsidRPr="002A5F56">
              <w:rPr>
                <w:sz w:val="18"/>
                <w:szCs w:val="18"/>
              </w:rPr>
              <w:t>to mean ‘we’</w:t>
            </w:r>
          </w:p>
          <w:p w:rsidRPr="002A5F56" w:rsidR="002A5F56" w:rsidP="002A5F56" w:rsidRDefault="002A5F56" w14:paraId="41C8F396" wp14:textId="77777777">
            <w:pPr>
              <w:pStyle w:val="ListParagraph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Pr="002A5F56" w:rsidR="002A5F56" w:rsidP="002A5F56" w:rsidRDefault="002A5F56" w14:paraId="3292F54C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2A5F56">
              <w:rPr>
                <w:b/>
                <w:bCs/>
                <w:sz w:val="18"/>
                <w:szCs w:val="18"/>
              </w:rPr>
              <w:t>Pronunciation and phonics:</w:t>
            </w:r>
          </w:p>
          <w:p w:rsidRPr="002A5F56" w:rsidR="002A5F56" w:rsidP="002A5F56" w:rsidRDefault="002A5F56" w14:paraId="39A97700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5F56">
              <w:rPr>
                <w:b/>
                <w:bCs/>
                <w:sz w:val="18"/>
                <w:szCs w:val="18"/>
              </w:rPr>
              <w:t>-ill-/-</w:t>
            </w:r>
            <w:proofErr w:type="spellStart"/>
            <w:r w:rsidRPr="002A5F56">
              <w:rPr>
                <w:b/>
                <w:bCs/>
                <w:sz w:val="18"/>
                <w:szCs w:val="18"/>
              </w:rPr>
              <w:t>ille</w:t>
            </w:r>
            <w:proofErr w:type="spellEnd"/>
            <w:r w:rsidRPr="002A5F56">
              <w:rPr>
                <w:b/>
                <w:bCs/>
                <w:sz w:val="18"/>
                <w:szCs w:val="18"/>
              </w:rPr>
              <w:t>, -ail/-</w:t>
            </w:r>
            <w:proofErr w:type="spellStart"/>
            <w:r w:rsidRPr="002A5F56">
              <w:rPr>
                <w:b/>
                <w:bCs/>
                <w:sz w:val="18"/>
                <w:szCs w:val="18"/>
              </w:rPr>
              <w:t>aill</w:t>
            </w:r>
            <w:proofErr w:type="spellEnd"/>
            <w:r w:rsidRPr="002A5F56">
              <w:rPr>
                <w:b/>
                <w:bCs/>
                <w:sz w:val="18"/>
                <w:szCs w:val="18"/>
              </w:rPr>
              <w:t>-</w:t>
            </w:r>
          </w:p>
          <w:p w:rsidR="002A5F56" w:rsidP="001D632C" w:rsidRDefault="002A5F56" w14:paraId="72A3D3EC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="002A5F56" w:rsidP="001D632C" w:rsidRDefault="002A5F56" w14:paraId="0D0B940D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Pr="001D632C" w:rsidR="00E7264F" w:rsidP="001D632C" w:rsidRDefault="00E7264F" w14:paraId="008D6228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HOW THIS WILL BE ASSESSED:</w:t>
            </w:r>
          </w:p>
          <w:p w:rsidRPr="002A5F56" w:rsidR="0081493A" w:rsidP="002A5F56" w:rsidRDefault="00E7264F" w14:paraId="3D88D11A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 xml:space="preserve">Knowledge test – </w:t>
            </w:r>
            <w:r w:rsidRPr="002A5F56" w:rsidR="002A5F56">
              <w:rPr>
                <w:b/>
                <w:bCs/>
                <w:sz w:val="18"/>
                <w:szCs w:val="18"/>
              </w:rPr>
              <w:t xml:space="preserve"> </w:t>
            </w:r>
          </w:p>
          <w:p w:rsidR="00E7264F" w:rsidP="001D632C" w:rsidRDefault="0081493A" w14:paraId="62A6B5BB" wp14:textId="77777777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Grammar: Multiple choice</w:t>
            </w:r>
          </w:p>
          <w:p w:rsidR="0081493A" w:rsidP="001D632C" w:rsidRDefault="0081493A" w14:paraId="11B99A4F" wp14:textId="77777777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Listening: A dictation</w:t>
            </w:r>
          </w:p>
          <w:p w:rsidR="0081493A" w:rsidP="001D632C" w:rsidRDefault="0081493A" w14:paraId="45E6408C" wp14:textId="77777777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Writing: Dedicated Improvement time</w:t>
            </w:r>
          </w:p>
          <w:p w:rsidR="002A5F56" w:rsidP="001D632C" w:rsidRDefault="0081493A" w14:paraId="72C3462A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Reading: Comprehension tasks.</w:t>
            </w:r>
            <w:r w:rsidRPr="002A5F56" w:rsidR="002A5F56">
              <w:rPr>
                <w:b/>
                <w:bCs/>
                <w:sz w:val="18"/>
                <w:szCs w:val="18"/>
              </w:rPr>
              <w:t xml:space="preserve"> </w:t>
            </w:r>
          </w:p>
          <w:p w:rsidRPr="001D632C" w:rsidR="0081493A" w:rsidP="001D632C" w:rsidRDefault="002A5F56" w14:paraId="7FB89DC5" wp14:textId="77777777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2A5F56">
              <w:rPr>
                <w:sz w:val="18"/>
                <w:szCs w:val="18"/>
              </w:rPr>
              <w:t>Speaking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 w:rsidRPr="002A5F56">
              <w:rPr>
                <w:sz w:val="18"/>
                <w:szCs w:val="18"/>
              </w:rPr>
              <w:t>Role playing (buying train tickets)</w:t>
            </w:r>
          </w:p>
        </w:tc>
      </w:tr>
      <w:tr xmlns:wp14="http://schemas.microsoft.com/office/word/2010/wordml" w:rsidRPr="001D632C" w:rsidR="0081493A" w:rsidTr="001D632C" w14:paraId="4DD62D39" wp14:textId="77777777">
        <w:tc>
          <w:tcPr>
            <w:tcW w:w="5560" w:type="dxa"/>
          </w:tcPr>
          <w:p w:rsidRPr="006A6D0F" w:rsidR="00B35CAC" w:rsidP="00B35CAC" w:rsidRDefault="00E7264F" w14:paraId="1FA65FD7" wp14:textId="7777777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val="fr-FR"/>
              </w:rPr>
            </w:pPr>
            <w:r w:rsidRPr="006A6D0F">
              <w:rPr>
                <w:b/>
                <w:bCs/>
                <w:sz w:val="18"/>
                <w:szCs w:val="18"/>
                <w:u w:val="single"/>
                <w:lang w:val="fr-FR"/>
              </w:rPr>
              <w:t xml:space="preserve">HALF TERM 4: </w:t>
            </w:r>
            <w:r w:rsidRPr="006A6D0F">
              <w:rPr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6A6D0F" w:rsidR="00B35CAC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6A6D0F" w:rsidR="003753B8">
              <w:rPr>
                <w:b/>
                <w:bCs/>
                <w:sz w:val="18"/>
                <w:szCs w:val="18"/>
                <w:lang w:val="fr-FR"/>
              </w:rPr>
              <w:t>MON TRAVAIL DE R</w:t>
            </w:r>
            <w:r w:rsidRPr="006A6D0F" w:rsidR="003753B8">
              <w:rPr>
                <w:rFonts w:cs="Calibri"/>
                <w:b/>
                <w:bCs/>
                <w:sz w:val="18"/>
                <w:szCs w:val="18"/>
                <w:lang w:val="fr-FR"/>
              </w:rPr>
              <w:t>Ê</w:t>
            </w:r>
            <w:r w:rsidRPr="006A6D0F" w:rsidR="003753B8">
              <w:rPr>
                <w:b/>
                <w:bCs/>
                <w:sz w:val="18"/>
                <w:szCs w:val="18"/>
                <w:lang w:val="fr-FR"/>
              </w:rPr>
              <w:t>VE</w:t>
            </w:r>
            <w:r w:rsidRPr="006A6D0F" w:rsidR="00B35CAC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6A6D0F" w:rsidR="003753B8">
              <w:rPr>
                <w:b/>
                <w:bCs/>
                <w:i/>
                <w:iCs/>
                <w:sz w:val="18"/>
                <w:szCs w:val="18"/>
                <w:lang w:val="fr-FR"/>
              </w:rPr>
              <w:t>(Mod 8 – Units 3-4)</w:t>
            </w:r>
          </w:p>
          <w:p w:rsidRPr="00B35CAC" w:rsidR="00E7264F" w:rsidP="00B35CAC" w:rsidRDefault="00B35CAC" w14:paraId="4FD1465F" wp14:textId="77777777">
            <w:pPr>
              <w:pStyle w:val="ListParagraph"/>
              <w:spacing w:after="0" w:line="240" w:lineRule="auto"/>
              <w:ind w:left="0"/>
              <w:jc w:val="both"/>
              <w:rPr>
                <w:i/>
                <w:iCs/>
                <w:sz w:val="18"/>
                <w:szCs w:val="18"/>
                <w:u w:val="single"/>
              </w:rPr>
            </w:pPr>
            <w:r w:rsidRPr="00B35CAC">
              <w:rPr>
                <w:i/>
                <w:iCs/>
                <w:sz w:val="18"/>
                <w:szCs w:val="18"/>
                <w:u w:val="single"/>
              </w:rPr>
              <w:t xml:space="preserve">GCSE LINK: </w:t>
            </w:r>
            <w:r w:rsidRPr="00B35CAC" w:rsidR="000B598F">
              <w:rPr>
                <w:i/>
                <w:iCs/>
                <w:sz w:val="18"/>
                <w:szCs w:val="18"/>
                <w:u w:val="single"/>
              </w:rPr>
              <w:t>Foundation</w:t>
            </w:r>
            <w:r w:rsidR="003753B8">
              <w:rPr>
                <w:i/>
                <w:iCs/>
                <w:sz w:val="18"/>
                <w:szCs w:val="18"/>
                <w:u w:val="single"/>
              </w:rPr>
              <w:t xml:space="preserve"> - Studying and my future</w:t>
            </w:r>
            <w:r w:rsidR="00027341">
              <w:rPr>
                <w:i/>
                <w:iCs/>
                <w:sz w:val="18"/>
                <w:szCs w:val="18"/>
                <w:u w:val="single"/>
              </w:rPr>
              <w:t>.</w:t>
            </w:r>
            <w:r w:rsidRPr="00B35CAC" w:rsidR="003753B8">
              <w:rPr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B35CAC">
              <w:rPr>
                <w:i/>
                <w:iCs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356" w:type="dxa"/>
          </w:tcPr>
          <w:p w:rsidRPr="00B35CAC" w:rsidR="005448CD" w:rsidP="005448CD" w:rsidRDefault="00E7264F" w14:paraId="3E37D138" wp14:textId="7777777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  <w:u w:val="single"/>
              </w:rPr>
              <w:t xml:space="preserve">HALF TERM 5: </w:t>
            </w:r>
            <w:r w:rsidRPr="00B35CAC" w:rsidR="005448CD">
              <w:rPr>
                <w:b/>
                <w:bCs/>
                <w:sz w:val="18"/>
                <w:szCs w:val="18"/>
              </w:rPr>
              <w:t xml:space="preserve"> </w:t>
            </w:r>
            <w:r w:rsidR="005448CD">
              <w:rPr>
                <w:b/>
                <w:bCs/>
                <w:sz w:val="18"/>
                <w:szCs w:val="18"/>
              </w:rPr>
              <w:t>NOTRE PLAN</w:t>
            </w:r>
            <w:r w:rsidR="005448CD">
              <w:rPr>
                <w:rFonts w:cs="Calibri"/>
                <w:b/>
                <w:bCs/>
                <w:sz w:val="18"/>
                <w:szCs w:val="18"/>
              </w:rPr>
              <w:t>È</w:t>
            </w:r>
            <w:r w:rsidR="005448CD">
              <w:rPr>
                <w:b/>
                <w:bCs/>
                <w:sz w:val="18"/>
                <w:szCs w:val="18"/>
              </w:rPr>
              <w:t>TE</w:t>
            </w:r>
            <w:r w:rsidR="006A6D0F">
              <w:rPr>
                <w:b/>
                <w:bCs/>
                <w:sz w:val="18"/>
                <w:szCs w:val="18"/>
              </w:rPr>
              <w:t xml:space="preserve"> </w:t>
            </w:r>
            <w:r w:rsidRPr="00B35CAC" w:rsidR="006A6D0F">
              <w:rPr>
                <w:b/>
                <w:bCs/>
                <w:i/>
                <w:iCs/>
                <w:sz w:val="18"/>
                <w:szCs w:val="18"/>
              </w:rPr>
              <w:t xml:space="preserve">(Mod </w:t>
            </w:r>
            <w:r w:rsidR="006A6D0F">
              <w:rPr>
                <w:b/>
                <w:bCs/>
                <w:i/>
                <w:iCs/>
                <w:sz w:val="18"/>
                <w:szCs w:val="18"/>
              </w:rPr>
              <w:t>6 – Units 0-3</w:t>
            </w:r>
            <w:r w:rsidRPr="00B35CAC" w:rsidR="006A6D0F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  <w:p w:rsidRPr="006767F1" w:rsidR="00E7264F" w:rsidP="005448CD" w:rsidRDefault="005448CD" w14:paraId="04953173" wp14:textId="77777777">
            <w:pPr>
              <w:spacing w:after="0" w:line="240" w:lineRule="auto"/>
              <w:rPr>
                <w:i/>
                <w:iCs/>
                <w:sz w:val="18"/>
                <w:szCs w:val="18"/>
                <w:u w:val="single"/>
              </w:rPr>
            </w:pPr>
            <w:r w:rsidRPr="00B35CAC">
              <w:rPr>
                <w:i/>
                <w:iCs/>
                <w:sz w:val="18"/>
                <w:szCs w:val="18"/>
                <w:u w:val="single"/>
              </w:rPr>
              <w:t xml:space="preserve">GCSE LINK: </w:t>
            </w:r>
            <w:r w:rsidRPr="00B35CAC" w:rsidR="000B598F">
              <w:rPr>
                <w:i/>
                <w:iCs/>
                <w:sz w:val="18"/>
                <w:szCs w:val="18"/>
                <w:u w:val="single"/>
              </w:rPr>
              <w:t>Foundation</w:t>
            </w:r>
            <w:r w:rsidR="006A6D0F">
              <w:rPr>
                <w:i/>
                <w:iCs/>
                <w:sz w:val="18"/>
                <w:szCs w:val="18"/>
                <w:u w:val="single"/>
              </w:rPr>
              <w:t xml:space="preserve"> – My neighbourhood</w:t>
            </w:r>
            <w:r w:rsidR="00027341">
              <w:rPr>
                <w:i/>
                <w:iCs/>
                <w:sz w:val="18"/>
                <w:szCs w:val="18"/>
                <w:u w:val="single"/>
              </w:rPr>
              <w:t>.</w:t>
            </w:r>
          </w:p>
        </w:tc>
        <w:tc>
          <w:tcPr>
            <w:tcW w:w="5381" w:type="dxa"/>
          </w:tcPr>
          <w:p w:rsidRPr="00B35CAC" w:rsidR="005448CD" w:rsidP="005448CD" w:rsidRDefault="00E7264F" w14:paraId="3F75E1FB" wp14:textId="7777777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  <w:u w:val="single"/>
              </w:rPr>
              <w:t xml:space="preserve">HALF TERM 6: </w:t>
            </w:r>
            <w:r w:rsidR="001B2A91">
              <w:rPr>
                <w:b/>
                <w:bCs/>
                <w:sz w:val="18"/>
                <w:szCs w:val="18"/>
              </w:rPr>
              <w:t xml:space="preserve"> </w:t>
            </w:r>
            <w:r w:rsidR="005448CD">
              <w:rPr>
                <w:b/>
                <w:bCs/>
                <w:sz w:val="18"/>
                <w:szCs w:val="18"/>
              </w:rPr>
              <w:t xml:space="preserve"> </w:t>
            </w:r>
            <w:r w:rsidR="00027341">
              <w:rPr>
                <w:b/>
                <w:bCs/>
                <w:sz w:val="18"/>
                <w:szCs w:val="18"/>
              </w:rPr>
              <w:t>DES PETITS GESTES</w:t>
            </w:r>
            <w:r w:rsidRPr="00B35CAC" w:rsidR="005448CD">
              <w:rPr>
                <w:b/>
                <w:bCs/>
                <w:sz w:val="18"/>
                <w:szCs w:val="18"/>
              </w:rPr>
              <w:t xml:space="preserve"> </w:t>
            </w:r>
            <w:r w:rsidRPr="00B35CAC" w:rsidR="006A6D0F">
              <w:rPr>
                <w:b/>
                <w:bCs/>
                <w:i/>
                <w:iCs/>
                <w:sz w:val="18"/>
                <w:szCs w:val="18"/>
              </w:rPr>
              <w:t xml:space="preserve">(Mod </w:t>
            </w:r>
            <w:r w:rsidR="006A6D0F">
              <w:rPr>
                <w:b/>
                <w:bCs/>
                <w:i/>
                <w:iCs/>
                <w:sz w:val="18"/>
                <w:szCs w:val="18"/>
              </w:rPr>
              <w:t>6 – Units 4-5)</w:t>
            </w:r>
          </w:p>
          <w:p w:rsidRPr="006767F1" w:rsidR="00E7264F" w:rsidP="005448CD" w:rsidRDefault="005448CD" w14:paraId="6F654AEC" wp14:textId="77777777">
            <w:pPr>
              <w:spacing w:after="0" w:line="240" w:lineRule="auto"/>
              <w:rPr>
                <w:i/>
                <w:iCs/>
                <w:sz w:val="18"/>
                <w:szCs w:val="18"/>
                <w:u w:val="single"/>
              </w:rPr>
            </w:pPr>
            <w:r w:rsidRPr="00B35CAC">
              <w:rPr>
                <w:i/>
                <w:iCs/>
                <w:sz w:val="18"/>
                <w:szCs w:val="18"/>
                <w:u w:val="single"/>
              </w:rPr>
              <w:t xml:space="preserve">GCSE LINK: </w:t>
            </w:r>
            <w:r w:rsidRPr="00B35CAC" w:rsidR="006A6D0F">
              <w:rPr>
                <w:i/>
                <w:iCs/>
                <w:sz w:val="18"/>
                <w:szCs w:val="18"/>
                <w:u w:val="single"/>
              </w:rPr>
              <w:t xml:space="preserve"> Foundation</w:t>
            </w:r>
            <w:r w:rsidR="006A6D0F">
              <w:rPr>
                <w:i/>
                <w:iCs/>
                <w:sz w:val="18"/>
                <w:szCs w:val="18"/>
                <w:u w:val="single"/>
              </w:rPr>
              <w:t xml:space="preserve"> – My neighbourhood.</w:t>
            </w:r>
          </w:p>
        </w:tc>
      </w:tr>
      <w:tr xmlns:wp14="http://schemas.microsoft.com/office/word/2010/wordml" w:rsidRPr="001D632C" w:rsidR="0081493A" w:rsidTr="001D632C" w14:paraId="6EE838A7" wp14:textId="77777777">
        <w:tc>
          <w:tcPr>
            <w:tcW w:w="5560" w:type="dxa"/>
          </w:tcPr>
          <w:p w:rsidRPr="001D632C" w:rsidR="00E7264F" w:rsidP="001D632C" w:rsidRDefault="00E7264F" w14:paraId="611F9276" wp14:textId="77777777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STUDENTS MUST KNOW:</w:t>
            </w:r>
          </w:p>
          <w:p w:rsidRPr="00B934F6" w:rsidR="00B934F6" w:rsidP="00B934F6" w:rsidRDefault="00B934F6" w14:paraId="3A0CA524" wp14:textId="77777777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B934F6">
              <w:rPr>
                <w:b/>
                <w:bCs/>
                <w:sz w:val="18"/>
                <w:szCs w:val="18"/>
              </w:rPr>
              <w:t>Grammar</w:t>
            </w:r>
            <w:r w:rsidRPr="00B934F6">
              <w:rPr>
                <w:sz w:val="18"/>
                <w:szCs w:val="18"/>
              </w:rPr>
              <w:t>:</w:t>
            </w:r>
          </w:p>
          <w:p w:rsidRPr="00B934F6" w:rsidR="00B934F6" w:rsidP="00B934F6" w:rsidRDefault="00B934F6" w14:paraId="49336331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  <w:r w:rsidRPr="00B934F6">
              <w:rPr>
                <w:sz w:val="18"/>
                <w:szCs w:val="18"/>
                <w:lang w:val="fr-FR"/>
              </w:rPr>
              <w:t>Infinitives as nouns (e.g. aider les autres, c’est …)</w:t>
            </w:r>
          </w:p>
          <w:p w:rsidRPr="00B934F6" w:rsidR="00B934F6" w:rsidP="00B934F6" w:rsidRDefault="00B934F6" w14:paraId="13CAD418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 xml:space="preserve">Nouns for jobs that change according to gender (e.g. </w:t>
            </w:r>
            <w:proofErr w:type="spellStart"/>
            <w:r w:rsidRPr="00B934F6">
              <w:rPr>
                <w:sz w:val="18"/>
                <w:szCs w:val="18"/>
              </w:rPr>
              <w:t>influenceur</w:t>
            </w:r>
            <w:proofErr w:type="spellEnd"/>
            <w:r w:rsidRPr="00B934F6">
              <w:rPr>
                <w:sz w:val="18"/>
                <w:szCs w:val="18"/>
              </w:rPr>
              <w:t>/</w:t>
            </w:r>
            <w:proofErr w:type="spellStart"/>
            <w:r w:rsidRPr="00B934F6">
              <w:rPr>
                <w:sz w:val="18"/>
                <w:szCs w:val="18"/>
              </w:rPr>
              <w:t>influenceuse</w:t>
            </w:r>
            <w:proofErr w:type="spellEnd"/>
            <w:r w:rsidRPr="00B934F6">
              <w:rPr>
                <w:sz w:val="18"/>
                <w:szCs w:val="18"/>
              </w:rPr>
              <w:t xml:space="preserve">) and those that do not change (e.g. </w:t>
            </w:r>
            <w:proofErr w:type="spellStart"/>
            <w:r w:rsidRPr="00B934F6">
              <w:rPr>
                <w:sz w:val="18"/>
                <w:szCs w:val="18"/>
              </w:rPr>
              <w:t>médecin</w:t>
            </w:r>
            <w:proofErr w:type="spellEnd"/>
            <w:r w:rsidRPr="00B934F6">
              <w:rPr>
                <w:sz w:val="18"/>
                <w:szCs w:val="18"/>
              </w:rPr>
              <w:t>)</w:t>
            </w:r>
          </w:p>
          <w:p w:rsidRPr="00B934F6" w:rsidR="00B934F6" w:rsidP="00B934F6" w:rsidRDefault="00B934F6" w14:paraId="75CF9E22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>Verbs followed by à or de + infinitive</w:t>
            </w:r>
          </w:p>
          <w:p w:rsidRPr="00B934F6" w:rsidR="00B934F6" w:rsidP="00B934F6" w:rsidRDefault="00B934F6" w14:paraId="5F58564F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>Perfect tense (revisited)</w:t>
            </w:r>
          </w:p>
          <w:p w:rsidRPr="00B934F6" w:rsidR="00B934F6" w:rsidP="00B934F6" w:rsidRDefault="00B934F6" w14:paraId="29F8784E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>Expressing the future using two different tenses</w:t>
            </w:r>
          </w:p>
          <w:p w:rsidRPr="00B934F6" w:rsidR="00B934F6" w:rsidP="00B934F6" w:rsidRDefault="00B934F6" w14:paraId="195EB4DA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>Using different structures followed by the infinitive to talk about future plans and wishes</w:t>
            </w:r>
          </w:p>
          <w:p w:rsidRPr="00B934F6" w:rsidR="00B934F6" w:rsidP="00B934F6" w:rsidRDefault="00B934F6" w14:paraId="0E27B00A" wp14:textId="77777777">
            <w:pPr>
              <w:pStyle w:val="ListParagraph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Pr="00B934F6" w:rsidR="00B934F6" w:rsidP="00B934F6" w:rsidRDefault="00B934F6" w14:paraId="6985BD7A" wp14:textId="77777777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B934F6">
              <w:rPr>
                <w:b/>
                <w:bCs/>
                <w:sz w:val="18"/>
                <w:szCs w:val="18"/>
              </w:rPr>
              <w:t>Skills</w:t>
            </w:r>
            <w:r w:rsidRPr="00B934F6">
              <w:rPr>
                <w:sz w:val="18"/>
                <w:szCs w:val="18"/>
              </w:rPr>
              <w:t>:</w:t>
            </w:r>
          </w:p>
          <w:p w:rsidRPr="00B934F6" w:rsidR="00B934F6" w:rsidP="00B934F6" w:rsidRDefault="00B934F6" w14:paraId="4C55A15D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>Changing model answers to make them true for you</w:t>
            </w:r>
          </w:p>
          <w:p w:rsidRPr="00B934F6" w:rsidR="00B934F6" w:rsidP="00B934F6" w:rsidRDefault="00B934F6" w14:paraId="516DA954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 xml:space="preserve">Using connectives to create extended sentences (et, </w:t>
            </w:r>
            <w:proofErr w:type="spellStart"/>
            <w:r w:rsidRPr="00B934F6">
              <w:rPr>
                <w:sz w:val="18"/>
                <w:szCs w:val="18"/>
              </w:rPr>
              <w:t>donc</w:t>
            </w:r>
            <w:proofErr w:type="spellEnd"/>
            <w:r w:rsidRPr="00B934F6">
              <w:rPr>
                <w:sz w:val="18"/>
                <w:szCs w:val="18"/>
              </w:rPr>
              <w:t>, car)</w:t>
            </w:r>
          </w:p>
          <w:p w:rsidRPr="00B934F6" w:rsidR="00B934F6" w:rsidP="00B934F6" w:rsidRDefault="00B934F6" w14:paraId="6C7D9BF6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>Looking up new job words in a dictionary</w:t>
            </w:r>
          </w:p>
          <w:p w:rsidRPr="00B934F6" w:rsidR="00B934F6" w:rsidP="00B934F6" w:rsidRDefault="00B934F6" w14:paraId="7F4E3712" wp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B934F6">
              <w:rPr>
                <w:sz w:val="18"/>
                <w:szCs w:val="18"/>
              </w:rPr>
              <w:t>Talking about positive and negative aspects (of jobs)</w:t>
            </w:r>
          </w:p>
          <w:p w:rsidRPr="00B934F6" w:rsidR="00B934F6" w:rsidP="00B934F6" w:rsidRDefault="00B934F6" w14:paraId="60061E4C" wp14:textId="77777777">
            <w:pPr>
              <w:pStyle w:val="ListParagraph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Pr="001D632C" w:rsidR="00E7264F" w:rsidP="00B934F6" w:rsidRDefault="00E7264F" w14:paraId="5EBCACB7" wp14:textId="77777777">
            <w:pPr>
              <w:pStyle w:val="ListParagraph"/>
              <w:spacing w:before="40" w:after="40" w:line="240" w:lineRule="auto"/>
              <w:ind w:left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HOW THIS WILL BE ASSESSED:</w:t>
            </w:r>
          </w:p>
          <w:p w:rsidRPr="001D632C" w:rsidR="00E7264F" w:rsidP="001D632C" w:rsidRDefault="00D43270" w14:paraId="56A78CFA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>Written report to demonstrate subject specific skills in Listening, Speaking, Reading and Writing.</w:t>
            </w:r>
          </w:p>
        </w:tc>
        <w:tc>
          <w:tcPr>
            <w:tcW w:w="5356" w:type="dxa"/>
          </w:tcPr>
          <w:p w:rsidRPr="001D632C" w:rsidR="00E7264F" w:rsidP="001D632C" w:rsidRDefault="00E7264F" w14:paraId="3B69F7FE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STUDENTS MUST KNOW:</w:t>
            </w:r>
          </w:p>
          <w:p w:rsidRPr="002746E5" w:rsidR="002746E5" w:rsidP="002746E5" w:rsidRDefault="002746E5" w14:paraId="7D09A962" wp14:textId="77777777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  <w:r w:rsidRPr="002746E5">
              <w:rPr>
                <w:b/>
                <w:bCs/>
                <w:sz w:val="18"/>
                <w:szCs w:val="18"/>
              </w:rPr>
              <w:t>Grammar</w:t>
            </w:r>
            <w:r w:rsidRPr="002746E5">
              <w:rPr>
                <w:sz w:val="18"/>
                <w:szCs w:val="18"/>
              </w:rPr>
              <w:t>:</w:t>
            </w:r>
          </w:p>
          <w:p w:rsidRPr="002746E5" w:rsidR="002746E5" w:rsidP="002746E5" w:rsidRDefault="002746E5" w14:paraId="32018D96" wp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2746E5">
              <w:rPr>
                <w:sz w:val="18"/>
                <w:szCs w:val="18"/>
              </w:rPr>
              <w:t>Comparative adjectives</w:t>
            </w:r>
          </w:p>
          <w:p w:rsidRPr="002746E5" w:rsidR="002746E5" w:rsidP="002746E5" w:rsidRDefault="002746E5" w14:paraId="4BC8BB77" wp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2746E5">
              <w:rPr>
                <w:sz w:val="18"/>
                <w:szCs w:val="18"/>
              </w:rPr>
              <w:t xml:space="preserve">Near future and future tenses with weather expressions </w:t>
            </w:r>
          </w:p>
          <w:p w:rsidRPr="002746E5" w:rsidR="002746E5" w:rsidP="002746E5" w:rsidRDefault="002746E5" w14:paraId="0A8D6F40" wp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2746E5">
              <w:rPr>
                <w:sz w:val="18"/>
                <w:szCs w:val="18"/>
                <w:lang w:val="fr-FR"/>
              </w:rPr>
              <w:t>(</w:t>
            </w:r>
            <w:r w:rsidRPr="002746E5">
              <w:rPr>
                <w:b/>
                <w:bCs/>
                <w:sz w:val="18"/>
                <w:szCs w:val="18"/>
                <w:lang w:val="fr-FR"/>
              </w:rPr>
              <w:t>il va faire …, il y aura …)</w:t>
            </w:r>
          </w:p>
          <w:p w:rsidRPr="002746E5" w:rsidR="002746E5" w:rsidP="002746E5" w:rsidRDefault="002746E5" w14:paraId="2DC8BD2A" wp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2746E5">
              <w:rPr>
                <w:sz w:val="18"/>
                <w:szCs w:val="18"/>
                <w:lang w:val="fr-FR"/>
              </w:rPr>
              <w:t>Perfect tense (revisited) (rencontrer, écrire, aller)</w:t>
            </w:r>
          </w:p>
          <w:p w:rsidRPr="002746E5" w:rsidR="002746E5" w:rsidP="002746E5" w:rsidRDefault="002746E5" w14:paraId="3CA8AEB4" wp14:textId="77777777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  <w:r w:rsidRPr="002746E5">
              <w:rPr>
                <w:b/>
                <w:bCs/>
                <w:sz w:val="18"/>
                <w:szCs w:val="18"/>
              </w:rPr>
              <w:t>Skills</w:t>
            </w:r>
            <w:r w:rsidRPr="002746E5">
              <w:rPr>
                <w:sz w:val="18"/>
                <w:szCs w:val="18"/>
              </w:rPr>
              <w:t>:</w:t>
            </w:r>
          </w:p>
          <w:p w:rsidRPr="002746E5" w:rsidR="002746E5" w:rsidP="002746E5" w:rsidRDefault="002746E5" w14:paraId="7BAC025C" wp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2746E5">
              <w:rPr>
                <w:sz w:val="18"/>
                <w:szCs w:val="18"/>
              </w:rPr>
              <w:t>Introducing opinions in a variety of ways</w:t>
            </w:r>
          </w:p>
          <w:p w:rsidRPr="002746E5" w:rsidR="002746E5" w:rsidP="002746E5" w:rsidRDefault="002746E5" w14:paraId="437A2668" wp14:textId="7777777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46E5">
              <w:rPr>
                <w:sz w:val="18"/>
                <w:szCs w:val="18"/>
              </w:rPr>
              <w:t xml:space="preserve">Changing que to </w:t>
            </w:r>
            <w:proofErr w:type="spellStart"/>
            <w:r w:rsidRPr="002746E5">
              <w:rPr>
                <w:sz w:val="18"/>
                <w:szCs w:val="18"/>
              </w:rPr>
              <w:t>qu</w:t>
            </w:r>
            <w:proofErr w:type="spellEnd"/>
            <w:r w:rsidRPr="002746E5">
              <w:rPr>
                <w:sz w:val="18"/>
                <w:szCs w:val="18"/>
              </w:rPr>
              <w:t>’ in front of a vowel</w:t>
            </w:r>
          </w:p>
          <w:p w:rsidR="002746E5" w:rsidP="002746E5" w:rsidRDefault="002746E5" w14:paraId="44EAFD9C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</w:p>
          <w:p w:rsidRPr="002746E5" w:rsidR="002746E5" w:rsidP="002746E5" w:rsidRDefault="002746E5" w14:paraId="2C3B4697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2746E5">
              <w:rPr>
                <w:b/>
                <w:bCs/>
                <w:sz w:val="18"/>
                <w:szCs w:val="18"/>
              </w:rPr>
              <w:t>Pronunciation and phonics:</w:t>
            </w:r>
          </w:p>
          <w:p w:rsidRPr="002746E5" w:rsidR="002746E5" w:rsidP="002746E5" w:rsidRDefault="002746E5" w14:paraId="1C824FDB" wp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2746E5">
              <w:rPr>
                <w:sz w:val="18"/>
                <w:szCs w:val="18"/>
              </w:rPr>
              <w:t xml:space="preserve">Open </w:t>
            </w:r>
            <w:r w:rsidRPr="002746E5">
              <w:rPr>
                <w:b/>
                <w:bCs/>
                <w:sz w:val="18"/>
                <w:szCs w:val="18"/>
              </w:rPr>
              <w:t>o</w:t>
            </w:r>
            <w:r w:rsidRPr="002746E5">
              <w:rPr>
                <w:sz w:val="18"/>
                <w:szCs w:val="18"/>
              </w:rPr>
              <w:t xml:space="preserve"> (</w:t>
            </w:r>
            <w:proofErr w:type="spellStart"/>
            <w:r w:rsidRPr="002746E5">
              <w:rPr>
                <w:sz w:val="18"/>
                <w:szCs w:val="18"/>
              </w:rPr>
              <w:t>notre</w:t>
            </w:r>
            <w:proofErr w:type="spellEnd"/>
            <w:r w:rsidRPr="002746E5">
              <w:rPr>
                <w:sz w:val="18"/>
                <w:szCs w:val="18"/>
              </w:rPr>
              <w:t xml:space="preserve">, </w:t>
            </w:r>
            <w:proofErr w:type="spellStart"/>
            <w:r w:rsidRPr="002746E5">
              <w:rPr>
                <w:sz w:val="18"/>
                <w:szCs w:val="18"/>
              </w:rPr>
              <w:t>forêt</w:t>
            </w:r>
            <w:proofErr w:type="spellEnd"/>
            <w:r w:rsidRPr="002746E5">
              <w:rPr>
                <w:sz w:val="18"/>
                <w:szCs w:val="18"/>
              </w:rPr>
              <w:t>)</w:t>
            </w:r>
          </w:p>
          <w:p w:rsidRPr="002746E5" w:rsidR="002746E5" w:rsidP="002746E5" w:rsidRDefault="002746E5" w14:paraId="4B94D5A5" wp14:textId="77777777">
            <w:pPr>
              <w:pStyle w:val="ListParagraph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:rsidR="002746E5" w:rsidP="002746E5" w:rsidRDefault="002746E5" w14:paraId="3DEEC669" wp14:textId="77777777">
            <w:pPr>
              <w:spacing w:after="0" w:line="240" w:lineRule="auto"/>
              <w:ind w:left="360"/>
              <w:rPr>
                <w:b/>
                <w:bCs/>
                <w:sz w:val="18"/>
                <w:szCs w:val="18"/>
              </w:rPr>
            </w:pPr>
          </w:p>
          <w:p w:rsidRPr="001D632C" w:rsidR="00E7264F" w:rsidP="002746E5" w:rsidRDefault="00E7264F" w14:paraId="736AFA45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HOW THIS WILL BE ASSESSED:</w:t>
            </w:r>
          </w:p>
          <w:p w:rsidRPr="001D632C" w:rsidR="0081493A" w:rsidP="0081493A" w:rsidRDefault="0081493A" w14:paraId="0E2AE004" wp14:textId="777777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>End of term Summative Assessments of Listening, Reading and Writing skills–</w:t>
            </w:r>
          </w:p>
          <w:p w:rsidRPr="001D632C" w:rsidR="00E7264F" w:rsidP="0081493A" w:rsidRDefault="0081493A" w14:paraId="4BDBEA49" wp14:textId="77777777">
            <w:pPr>
              <w:numPr>
                <w:ilvl w:val="0"/>
                <w:numId w:val="11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>Speaking</w:t>
            </w:r>
            <w:r>
              <w:rPr>
                <w:bCs/>
                <w:sz w:val="18"/>
                <w:szCs w:val="18"/>
              </w:rPr>
              <w:t xml:space="preserve"> and writing</w:t>
            </w:r>
            <w:r w:rsidRPr="001D632C">
              <w:rPr>
                <w:bCs/>
                <w:sz w:val="18"/>
                <w:szCs w:val="18"/>
              </w:rPr>
              <w:t xml:space="preserve">: </w:t>
            </w:r>
            <w:r>
              <w:rPr>
                <w:bCs/>
                <w:sz w:val="18"/>
                <w:szCs w:val="18"/>
              </w:rPr>
              <w:t>pupils will demonstrate their ability to describe a photo.</w:t>
            </w:r>
          </w:p>
        </w:tc>
        <w:tc>
          <w:tcPr>
            <w:tcW w:w="5381" w:type="dxa"/>
          </w:tcPr>
          <w:p w:rsidRPr="001D632C" w:rsidR="00E7264F" w:rsidP="001D632C" w:rsidRDefault="00E7264F" w14:paraId="0E91ACFF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 xml:space="preserve">STUDENTS MUST KNOW: </w:t>
            </w:r>
          </w:p>
          <w:p w:rsidRPr="0051187A" w:rsidR="0051187A" w:rsidP="0051187A" w:rsidRDefault="0051187A" w14:paraId="3008AA31" wp14:textId="77777777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51187A">
              <w:rPr>
                <w:b/>
                <w:bCs/>
                <w:sz w:val="18"/>
                <w:szCs w:val="18"/>
              </w:rPr>
              <w:t>Grammar:</w:t>
            </w:r>
          </w:p>
          <w:p w:rsidRPr="0051187A" w:rsidR="0051187A" w:rsidP="0051187A" w:rsidRDefault="0051187A" w14:paraId="20C6901B" wp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51187A">
              <w:rPr>
                <w:sz w:val="18"/>
                <w:szCs w:val="18"/>
              </w:rPr>
              <w:t>Imperfect tense (revisited)</w:t>
            </w:r>
          </w:p>
          <w:p w:rsidRPr="0051187A" w:rsidR="0051187A" w:rsidP="0051187A" w:rsidRDefault="0051187A" w14:paraId="60EEC716" wp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51187A">
              <w:rPr>
                <w:sz w:val="18"/>
                <w:szCs w:val="18"/>
                <w:lang w:val="fr-FR"/>
              </w:rPr>
              <w:t>Comparative adverbs (e.g. plus/moins vite)</w:t>
            </w:r>
          </w:p>
          <w:p w:rsidRPr="0051187A" w:rsidR="0051187A" w:rsidP="0051187A" w:rsidRDefault="0051187A" w14:paraId="7A038A0B" wp14:textId="77777777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1187A">
              <w:rPr>
                <w:sz w:val="18"/>
                <w:szCs w:val="18"/>
              </w:rPr>
              <w:t xml:space="preserve">Using </w:t>
            </w:r>
            <w:r w:rsidRPr="0051187A">
              <w:rPr>
                <w:b/>
                <w:bCs/>
                <w:sz w:val="18"/>
                <w:szCs w:val="18"/>
              </w:rPr>
              <w:t>on</w:t>
            </w:r>
            <w:r w:rsidRPr="0051187A">
              <w:rPr>
                <w:sz w:val="18"/>
                <w:szCs w:val="18"/>
              </w:rPr>
              <w:t xml:space="preserve"> to mean ‘we’</w:t>
            </w:r>
          </w:p>
          <w:p w:rsidRPr="0051187A" w:rsidR="0051187A" w:rsidP="002C217D" w:rsidRDefault="0051187A" w14:paraId="3656B9AB" wp14:textId="77777777">
            <w:pPr>
              <w:pStyle w:val="ListParagraph"/>
              <w:spacing w:after="0" w:line="240" w:lineRule="auto"/>
              <w:ind w:left="360"/>
              <w:rPr>
                <w:sz w:val="18"/>
                <w:szCs w:val="18"/>
                <w:lang w:val="fr-FR"/>
              </w:rPr>
            </w:pPr>
          </w:p>
          <w:p w:rsidRPr="0051187A" w:rsidR="0051187A" w:rsidP="0051187A" w:rsidRDefault="0051187A" w14:paraId="6C1E5CEA" wp14:textId="77777777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  <w:r w:rsidRPr="0051187A">
              <w:rPr>
                <w:b/>
                <w:bCs/>
                <w:sz w:val="18"/>
                <w:szCs w:val="18"/>
              </w:rPr>
              <w:t>Skills</w:t>
            </w:r>
            <w:r w:rsidRPr="0051187A">
              <w:rPr>
                <w:sz w:val="18"/>
                <w:szCs w:val="18"/>
              </w:rPr>
              <w:t>:</w:t>
            </w:r>
          </w:p>
          <w:p w:rsidRPr="0051187A" w:rsidR="0051187A" w:rsidP="0051187A" w:rsidRDefault="0051187A" w14:paraId="2F42DEAB" wp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51187A">
              <w:rPr>
                <w:sz w:val="18"/>
                <w:szCs w:val="18"/>
              </w:rPr>
              <w:t xml:space="preserve">Understanding when to use the perfect and the imperfect tenses </w:t>
            </w:r>
          </w:p>
          <w:p w:rsidRPr="0051187A" w:rsidR="0051187A" w:rsidP="0051187A" w:rsidRDefault="0051187A" w14:paraId="07E7D135" wp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51187A">
              <w:rPr>
                <w:sz w:val="18"/>
                <w:szCs w:val="18"/>
              </w:rPr>
              <w:t>Using the definite article in places where it is not used in English</w:t>
            </w:r>
          </w:p>
          <w:p w:rsidRPr="0051187A" w:rsidR="0051187A" w:rsidP="0051187A" w:rsidRDefault="0051187A" w14:paraId="792FFA41" wp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51187A">
              <w:rPr>
                <w:sz w:val="18"/>
                <w:szCs w:val="18"/>
              </w:rPr>
              <w:t>Extending answers (where, when, who, what, how; using negatives)</w:t>
            </w:r>
          </w:p>
          <w:p w:rsidRPr="0051187A" w:rsidR="0051187A" w:rsidP="0051187A" w:rsidRDefault="0051187A" w14:paraId="4B6C989C" wp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51187A">
              <w:rPr>
                <w:sz w:val="18"/>
                <w:szCs w:val="18"/>
              </w:rPr>
              <w:t>Identifying tenses</w:t>
            </w:r>
          </w:p>
          <w:p w:rsidR="0051187A" w:rsidP="0051187A" w:rsidRDefault="0051187A" w14:paraId="45FB0818" wp14:textId="77777777">
            <w:pPr>
              <w:spacing w:after="0" w:line="240" w:lineRule="auto"/>
              <w:ind w:left="360"/>
              <w:rPr>
                <w:b/>
                <w:bCs/>
                <w:sz w:val="18"/>
                <w:szCs w:val="18"/>
              </w:rPr>
            </w:pPr>
          </w:p>
          <w:p w:rsidRPr="001D632C" w:rsidR="00E7264F" w:rsidP="0051187A" w:rsidRDefault="00E7264F" w14:paraId="1CFA4883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 xml:space="preserve">HOW THIS WILL BE ASSESSED: </w:t>
            </w:r>
          </w:p>
          <w:p w:rsidRPr="001D632C" w:rsidR="00E7264F" w:rsidP="001D632C" w:rsidRDefault="00E7264F" w14:paraId="3ED0C581" wp14:textId="77777777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D632C">
              <w:rPr>
                <w:bCs/>
                <w:sz w:val="18"/>
                <w:szCs w:val="18"/>
              </w:rPr>
              <w:t xml:space="preserve">Written report to demonstrate subject specific skills in </w:t>
            </w:r>
            <w:r w:rsidRPr="001D632C" w:rsidR="00D43270">
              <w:rPr>
                <w:bCs/>
                <w:sz w:val="18"/>
                <w:szCs w:val="18"/>
              </w:rPr>
              <w:t>Listening, Speaking, Reading and Writing.</w:t>
            </w:r>
          </w:p>
        </w:tc>
      </w:tr>
      <w:tr xmlns:wp14="http://schemas.microsoft.com/office/word/2010/wordml" w:rsidRPr="001D632C" w:rsidR="0081493A" w:rsidTr="001D632C" w14:paraId="35EBD2CE" wp14:textId="77777777">
        <w:tc>
          <w:tcPr>
            <w:tcW w:w="16297" w:type="dxa"/>
            <w:gridSpan w:val="3"/>
          </w:tcPr>
          <w:p w:rsidRPr="001D632C" w:rsidR="00E7264F" w:rsidP="001D632C" w:rsidRDefault="00E7264F" w14:paraId="5793E607" wp14:textId="7777777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D632C">
              <w:rPr>
                <w:b/>
                <w:bCs/>
                <w:sz w:val="18"/>
                <w:szCs w:val="18"/>
              </w:rPr>
              <w:t>Embedding this knowledge can be supported at home by</w:t>
            </w:r>
            <w:r w:rsidRPr="001D632C">
              <w:rPr>
                <w:sz w:val="18"/>
                <w:szCs w:val="18"/>
              </w:rPr>
              <w:t xml:space="preserve"> using the online resources provided by the department, encouraging wider reading and research.</w:t>
            </w:r>
          </w:p>
        </w:tc>
      </w:tr>
    </w:tbl>
    <w:p xmlns:wp14="http://schemas.microsoft.com/office/word/2010/wordml" w:rsidRPr="00C9230F" w:rsidR="001D1349" w:rsidP="00BD6144" w:rsidRDefault="001D1349" w14:paraId="049F31CB" wp14:textId="77777777">
      <w:pPr>
        <w:pStyle w:val="Subtitle"/>
      </w:pPr>
    </w:p>
    <w:sectPr w:rsidRPr="00C9230F" w:rsidR="001D1349">
      <w:headerReference w:type="default" r:id="rId9"/>
      <w:pgSz w:w="16838" w:h="11906" w:orient="landscape"/>
      <w:pgMar w:top="567" w:right="720" w:bottom="567" w:left="720" w:header="709" w:footer="709" w:gutter="0"/>
      <w:cols w:space="708"/>
      <w:docGrid w:linePitch="360"/>
      <w:footerReference w:type="default" r:id="R0d16a48690b24e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1F553A" w:rsidRDefault="001F553A" w14:paraId="5312826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F553A" w:rsidRDefault="001F553A" w14:paraId="62486C05" wp14:textId="77777777">
      <w:pPr>
        <w:spacing w:after="0" w:line="240" w:lineRule="auto"/>
      </w:pPr>
      <w:r>
        <w:continuationSeparator/>
      </w:r>
    </w:p>
  </w:endnote>
  <w:endnote w:type="continuationNotice" w:id="1">
    <w:p xmlns:wp14="http://schemas.microsoft.com/office/word/2010/wordml" w:rsidR="001F553A" w:rsidRDefault="001F553A" w14:paraId="4101652C" wp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8955"/>
      <w:gridCol w:w="1305"/>
      <w:gridCol w:w="5130"/>
    </w:tblGrid>
    <w:tr w:rsidR="4F4CEB08" w:rsidTr="4F4CEB08" w14:paraId="27981389">
      <w:trPr>
        <w:trHeight w:val="300"/>
      </w:trPr>
      <w:tc>
        <w:tcPr>
          <w:tcW w:w="8955" w:type="dxa"/>
          <w:tcMar/>
        </w:tcPr>
        <w:p w:rsidR="4F4CEB08" w:rsidP="4F4CEB08" w:rsidRDefault="4F4CEB08" w14:paraId="553BB66D" w14:textId="21A4A22A">
          <w:pPr>
            <w:pStyle w:val="Header"/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GB"/>
            </w:rPr>
          </w:pPr>
          <w:r w:rsidRPr="4F4CEB08" w:rsidR="4F4CEB08">
            <w:rPr>
              <w:rFonts w:ascii="Arial" w:hAnsi="Arial" w:eastAsia="Arial" w:cs="Arial"/>
              <w:b w:val="1"/>
              <w:bCs w:val="1"/>
              <w:i w:val="1"/>
              <w:iCs w:val="1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GB"/>
            </w:rPr>
            <w:t>MFL Motto: Ephphatha! (Mk 7:34) - To discover a world outside of my own and do more than I thought possible.</w:t>
          </w:r>
        </w:p>
        <w:p w:rsidR="4F4CEB08" w:rsidP="4F4CEB08" w:rsidRDefault="4F4CEB08" w14:paraId="23743BFA" w14:textId="2050578A">
          <w:pPr>
            <w:pStyle w:val="Header"/>
            <w:bidi w:val="0"/>
            <w:ind w:left="-115"/>
            <w:jc w:val="left"/>
          </w:pPr>
        </w:p>
      </w:tc>
      <w:tc>
        <w:tcPr>
          <w:tcW w:w="1305" w:type="dxa"/>
          <w:tcMar/>
        </w:tcPr>
        <w:p w:rsidR="4F4CEB08" w:rsidP="4F4CEB08" w:rsidRDefault="4F4CEB08" w14:paraId="065E2836" w14:textId="6763311A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4F4CEB08" w:rsidP="4F4CEB08" w:rsidRDefault="4F4CEB08" w14:paraId="78FA457F" w14:textId="47918507">
          <w:pPr>
            <w:pStyle w:val="Header"/>
            <w:bidi w:val="0"/>
            <w:ind w:right="-115"/>
            <w:jc w:val="right"/>
          </w:pPr>
        </w:p>
      </w:tc>
    </w:tr>
  </w:tbl>
  <w:p w:rsidR="4F4CEB08" w:rsidP="4F4CEB08" w:rsidRDefault="4F4CEB08" w14:paraId="25013899" w14:textId="13D91E6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1F553A" w:rsidRDefault="001F553A" w14:paraId="4B99056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F553A" w:rsidRDefault="001F553A" w14:paraId="1299C43A" wp14:textId="77777777">
      <w:pPr>
        <w:spacing w:after="0" w:line="240" w:lineRule="auto"/>
      </w:pPr>
      <w:r>
        <w:continuationSeparator/>
      </w:r>
    </w:p>
  </w:footnote>
  <w:footnote w:type="continuationNotice" w:id="1">
    <w:p xmlns:wp14="http://schemas.microsoft.com/office/word/2010/wordml" w:rsidR="001F553A" w:rsidRDefault="001F553A" w14:paraId="4DDBEF00" wp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Pr="001D632C" w:rsidR="0005712A" w:rsidP="004223A3" w:rsidRDefault="001179B7" w14:paraId="48EA82D7" wp14:textId="77777777">
    <w:pPr>
      <w:tabs>
        <w:tab w:val="center" w:pos="7699"/>
        <w:tab w:val="left" w:pos="12694"/>
      </w:tabs>
      <w:rPr>
        <w:b/>
        <w:color w:val="FFFFFF"/>
      </w:rPr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8240" behindDoc="0" locked="0" layoutInCell="1" allowOverlap="1" wp14:anchorId="4D725C0C" wp14:editId="7777777">
              <wp:simplePos x="0" y="0"/>
              <wp:positionH relativeFrom="margin">
                <wp:posOffset>-268605</wp:posOffset>
              </wp:positionH>
              <wp:positionV relativeFrom="paragraph">
                <wp:posOffset>-420370</wp:posOffset>
              </wp:positionV>
              <wp:extent cx="10315575" cy="645795"/>
              <wp:effectExtent l="0" t="0" r="0" b="0"/>
              <wp:wrapNone/>
              <wp:docPr id="19565591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15575" cy="645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xmlns:wp14="http://schemas.microsoft.com/office/word/2010/wordml" w:rsidRPr="001D632C" w:rsidR="0005712A" w:rsidRDefault="0005712A" w14:paraId="3461D779" wp14:textId="77777777">
                          <w:pPr>
                            <w:jc w:val="center"/>
                            <w:rPr>
                              <w:b/>
                              <w:color w:val="FFFFFF"/>
                              <w:sz w:val="10"/>
                              <w:szCs w:val="10"/>
                            </w:rPr>
                          </w:pPr>
                        </w:p>
                        <w:p xmlns:wp14="http://schemas.microsoft.com/office/word/2010/wordml" w:rsidRPr="001D632C" w:rsidR="0005712A" w:rsidRDefault="0005712A" w14:paraId="7219976B" wp14:textId="77777777">
                          <w:pPr>
                            <w:jc w:val="center"/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</w:pPr>
                          <w:r w:rsidRPr="001D632C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>Year</w:t>
                          </w:r>
                          <w:r w:rsidRPr="001D632C" w:rsidR="008001C3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 xml:space="preserve"> </w:t>
                          </w:r>
                          <w:r w:rsidR="005A30E5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>9</w:t>
                          </w:r>
                          <w:r w:rsidRPr="001D632C" w:rsidR="00D34C6A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1D632C" w:rsidR="000B47D0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>LONG</w:t>
                          </w:r>
                          <w:r w:rsidRPr="001D632C" w:rsidR="00B958AF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>-TERM SEQUENCE</w:t>
                          </w:r>
                          <w:r w:rsidRPr="001D632C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 xml:space="preserve"> for </w:t>
                          </w:r>
                          <w:r w:rsidRPr="001D632C" w:rsidR="00E7264F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>MFL</w:t>
                          </w:r>
                          <w:r w:rsidR="00B21731">
                            <w:rPr>
                              <w:b/>
                              <w:color w:val="FFFFFF"/>
                              <w:sz w:val="30"/>
                              <w:szCs w:val="30"/>
                            </w:rPr>
                            <w:t xml:space="preserve"> - FRENCH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F709C6B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style="position:absolute;margin-left:-21.15pt;margin-top:-33.1pt;width:812.25pt;height:5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">
              <v:textbox>
                <w:txbxContent>
                  <w:p w:rsidRPr="001D632C" w:rsidR="0005712A" w:rsidRDefault="0005712A" w14:paraId="3CF2D8B6" wp14:textId="77777777">
                    <w:pPr>
                      <w:jc w:val="center"/>
                      <w:rPr>
                        <w:b/>
                        <w:color w:val="FFFFFF"/>
                        <w:sz w:val="10"/>
                        <w:szCs w:val="10"/>
                      </w:rPr>
                    </w:pPr>
                  </w:p>
                  <w:p w:rsidRPr="001D632C" w:rsidR="0005712A" w:rsidRDefault="0005712A" w14:paraId="53FDB22A" wp14:textId="77777777">
                    <w:pPr>
                      <w:jc w:val="center"/>
                      <w:rPr>
                        <w:b/>
                        <w:color w:val="FFFFFF"/>
                        <w:sz w:val="30"/>
                        <w:szCs w:val="30"/>
                      </w:rPr>
                    </w:pPr>
                    <w:r w:rsidRPr="001D632C">
                      <w:rPr>
                        <w:b/>
                        <w:color w:val="FFFFFF"/>
                        <w:sz w:val="30"/>
                        <w:szCs w:val="30"/>
                      </w:rPr>
                      <w:t>Year</w:t>
                    </w:r>
                    <w:r w:rsidRPr="001D632C" w:rsidR="008001C3">
                      <w:rPr>
                        <w:b/>
                        <w:color w:val="FFFFFF"/>
                        <w:sz w:val="30"/>
                        <w:szCs w:val="30"/>
                      </w:rPr>
                      <w:t xml:space="preserve"> </w:t>
                    </w:r>
                    <w:r w:rsidR="005A30E5">
                      <w:rPr>
                        <w:b/>
                        <w:color w:val="FFFFFF"/>
                        <w:sz w:val="30"/>
                        <w:szCs w:val="30"/>
                      </w:rPr>
                      <w:t>9</w:t>
                    </w:r>
                    <w:r w:rsidRPr="001D632C" w:rsidR="00D34C6A">
                      <w:rPr>
                        <w:b/>
                        <w:color w:val="FFFFFF"/>
                        <w:sz w:val="30"/>
                        <w:szCs w:val="30"/>
                      </w:rPr>
                      <w:t xml:space="preserve"> </w:t>
                    </w:r>
                    <w:r w:rsidRPr="001D632C" w:rsidR="000B47D0">
                      <w:rPr>
                        <w:b/>
                        <w:color w:val="FFFFFF"/>
                        <w:sz w:val="30"/>
                        <w:szCs w:val="30"/>
                      </w:rPr>
                      <w:t>LONG</w:t>
                    </w:r>
                    <w:r w:rsidRPr="001D632C" w:rsidR="00B958AF">
                      <w:rPr>
                        <w:b/>
                        <w:color w:val="FFFFFF"/>
                        <w:sz w:val="30"/>
                        <w:szCs w:val="30"/>
                      </w:rPr>
                      <w:t>-TERM SEQUENCE</w:t>
                    </w:r>
                    <w:r w:rsidRPr="001D632C">
                      <w:rPr>
                        <w:b/>
                        <w:color w:val="FFFFFF"/>
                        <w:sz w:val="30"/>
                        <w:szCs w:val="30"/>
                      </w:rPr>
                      <w:t xml:space="preserve"> for </w:t>
                    </w:r>
                    <w:r w:rsidRPr="001D632C" w:rsidR="00E7264F">
                      <w:rPr>
                        <w:b/>
                        <w:color w:val="FFFFFF"/>
                        <w:sz w:val="30"/>
                        <w:szCs w:val="30"/>
                      </w:rPr>
                      <w:t>MFL</w:t>
                    </w:r>
                    <w:r w:rsidR="00B21731">
                      <w:rPr>
                        <w:b/>
                        <w:color w:val="FFFFFF"/>
                        <w:sz w:val="30"/>
                        <w:szCs w:val="30"/>
                      </w:rPr>
                      <w:t xml:space="preserve"> - FRENCH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xmlns:wp14="http://schemas.microsoft.com/office/word/2010/wordprocessingDrawing" distT="0" distB="0" distL="114300" distR="114300" simplePos="0" relativeHeight="251657216" behindDoc="1" locked="0" layoutInCell="1" allowOverlap="1" wp14:anchorId="71E8D3F8" wp14:editId="7777777">
              <wp:simplePos x="0" y="0"/>
              <wp:positionH relativeFrom="column">
                <wp:posOffset>-198755</wp:posOffset>
              </wp:positionH>
              <wp:positionV relativeFrom="paragraph">
                <wp:posOffset>-390525</wp:posOffset>
              </wp:positionV>
              <wp:extent cx="10038715" cy="476885"/>
              <wp:effectExtent l="0" t="0" r="0" b="0"/>
              <wp:wrapNone/>
              <wp:docPr id="78159965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38715" cy="476885"/>
                        <a:chOff x="0" y="0"/>
                        <a:chExt cx="10171430" cy="744855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screen"/>
                        <a:srcRect/>
                        <a:stretch/>
                      </pic:blipFill>
                      <pic:spPr bwMode="auto">
                        <a:xfrm>
                          <a:off x="1914525" y="0"/>
                          <a:ext cx="7667625" cy="744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screen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2028825" cy="744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screen"/>
                        <a:srcRect/>
                        <a:stretch/>
                      </pic:blipFill>
                      <pic:spPr bwMode="auto">
                        <a:xfrm>
                          <a:off x="9439275" y="0"/>
                          <a:ext cx="732155" cy="744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F8EF47D">
            <v:group id="Group 1" style="position:absolute;margin-left:-15.65pt;margin-top:-30.75pt;width:790.45pt;height:37.55pt;z-index:-251659264;mso-width-relative:margin;mso-height-relative:margin" coordsize="101714,7448" o:spid="_x0000_s1026" w14:anchorId="48EC5A2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19145;width:76676;height:744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">
                <v:imagedata o:title="" r:id="rId4"/>
              </v:shape>
              <v:shape id="Picture 8" style="position:absolute;width:20288;height:744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">
                <v:imagedata o:title="" r:id="rId5"/>
              </v:shape>
              <v:shape id="Picture 4" style="position:absolute;left:94392;width:7322;height:744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">
                <v:imagedata o:title="" r:id="rId6"/>
              </v:shape>
            </v:group>
          </w:pict>
        </mc:Fallback>
      </mc:AlternateContent>
    </w:r>
    <w:r w:rsidRPr="001D632C" w:rsidR="004223A3">
      <w:rPr>
        <w:b/>
        <w:color w:val="FFFFFF"/>
      </w:rPr>
      <w:tab/>
    </w:r>
    <w:r w:rsidRPr="001D632C" w:rsidR="004223A3">
      <w:rPr>
        <w:b/>
        <w:color w:val="FFFFFF"/>
      </w:rPr>
      <w:tab/>
    </w:r>
  </w:p>
  <w:p xmlns:wp14="http://schemas.microsoft.com/office/word/2010/wordml" w:rsidR="0005712A" w:rsidRDefault="0005712A" w14:paraId="0FB78278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49A"/>
    <w:multiLevelType w:val="hybridMultilevel"/>
    <w:tmpl w:val="C924285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0F26146"/>
    <w:multiLevelType w:val="hybridMultilevel"/>
    <w:tmpl w:val="F0BE4CA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3342262"/>
    <w:multiLevelType w:val="hybridMultilevel"/>
    <w:tmpl w:val="9DDA53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1B1077"/>
    <w:multiLevelType w:val="hybridMultilevel"/>
    <w:tmpl w:val="A22870E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2A73B7E"/>
    <w:multiLevelType w:val="hybridMultilevel"/>
    <w:tmpl w:val="9E62A1D6"/>
    <w:lvl w:ilvl="0" w:tplc="35D6DD54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B4783C"/>
    <w:multiLevelType w:val="hybridMultilevel"/>
    <w:tmpl w:val="AD926DD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B767E7C"/>
    <w:multiLevelType w:val="hybridMultilevel"/>
    <w:tmpl w:val="2E0C101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6EE7697E"/>
    <w:multiLevelType w:val="hybridMultilevel"/>
    <w:tmpl w:val="B9EC4C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208723C"/>
    <w:multiLevelType w:val="hybridMultilevel"/>
    <w:tmpl w:val="567E896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76D7283"/>
    <w:multiLevelType w:val="hybridMultilevel"/>
    <w:tmpl w:val="D9B0E1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8A17851"/>
    <w:multiLevelType w:val="hybridMultilevel"/>
    <w:tmpl w:val="F66AC5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1272115">
    <w:abstractNumId w:val="1"/>
  </w:num>
  <w:num w:numId="2" w16cid:durableId="52895100">
    <w:abstractNumId w:val="3"/>
  </w:num>
  <w:num w:numId="3" w16cid:durableId="1623413831">
    <w:abstractNumId w:val="8"/>
  </w:num>
  <w:num w:numId="4" w16cid:durableId="1918857576">
    <w:abstractNumId w:val="0"/>
  </w:num>
  <w:num w:numId="5" w16cid:durableId="1616710207">
    <w:abstractNumId w:val="2"/>
  </w:num>
  <w:num w:numId="6" w16cid:durableId="1189837404">
    <w:abstractNumId w:val="9"/>
  </w:num>
  <w:num w:numId="7" w16cid:durableId="1969969021">
    <w:abstractNumId w:val="6"/>
  </w:num>
  <w:num w:numId="8" w16cid:durableId="254747481">
    <w:abstractNumId w:val="5"/>
  </w:num>
  <w:num w:numId="9" w16cid:durableId="1034382173">
    <w:abstractNumId w:val="4"/>
  </w:num>
  <w:num w:numId="10" w16cid:durableId="496656119">
    <w:abstractNumId w:val="7"/>
  </w:num>
  <w:num w:numId="11" w16cid:durableId="1778132606">
    <w:abstractNumId w:val="10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49"/>
    <w:rsid w:val="0001525F"/>
    <w:rsid w:val="00027341"/>
    <w:rsid w:val="000430CE"/>
    <w:rsid w:val="0005712A"/>
    <w:rsid w:val="000B0335"/>
    <w:rsid w:val="000B47D0"/>
    <w:rsid w:val="000B598F"/>
    <w:rsid w:val="000C1033"/>
    <w:rsid w:val="000F6335"/>
    <w:rsid w:val="001179B7"/>
    <w:rsid w:val="0017339C"/>
    <w:rsid w:val="001B20DA"/>
    <w:rsid w:val="001B2A91"/>
    <w:rsid w:val="001D1349"/>
    <w:rsid w:val="001D632C"/>
    <w:rsid w:val="001E0870"/>
    <w:rsid w:val="001F553A"/>
    <w:rsid w:val="00234F75"/>
    <w:rsid w:val="002418CC"/>
    <w:rsid w:val="002746E5"/>
    <w:rsid w:val="002A5F56"/>
    <w:rsid w:val="002C012B"/>
    <w:rsid w:val="002C217D"/>
    <w:rsid w:val="003461F3"/>
    <w:rsid w:val="003753B8"/>
    <w:rsid w:val="003C0D43"/>
    <w:rsid w:val="00413B4A"/>
    <w:rsid w:val="00415BF5"/>
    <w:rsid w:val="004223A3"/>
    <w:rsid w:val="004229B4"/>
    <w:rsid w:val="00433D14"/>
    <w:rsid w:val="004C0494"/>
    <w:rsid w:val="00506B62"/>
    <w:rsid w:val="0051187A"/>
    <w:rsid w:val="005448CD"/>
    <w:rsid w:val="0054535A"/>
    <w:rsid w:val="00554CF0"/>
    <w:rsid w:val="005914B2"/>
    <w:rsid w:val="005A30E5"/>
    <w:rsid w:val="005C6F2B"/>
    <w:rsid w:val="005E10F1"/>
    <w:rsid w:val="005F5CCE"/>
    <w:rsid w:val="00606244"/>
    <w:rsid w:val="006767F1"/>
    <w:rsid w:val="006A6D0F"/>
    <w:rsid w:val="006D067D"/>
    <w:rsid w:val="0072510D"/>
    <w:rsid w:val="00757A61"/>
    <w:rsid w:val="00782882"/>
    <w:rsid w:val="00795D58"/>
    <w:rsid w:val="007E76FA"/>
    <w:rsid w:val="007F22E0"/>
    <w:rsid w:val="007F4792"/>
    <w:rsid w:val="008001C3"/>
    <w:rsid w:val="00801B70"/>
    <w:rsid w:val="0081493A"/>
    <w:rsid w:val="00814DA1"/>
    <w:rsid w:val="00814DE2"/>
    <w:rsid w:val="008650F4"/>
    <w:rsid w:val="008B6582"/>
    <w:rsid w:val="008E49A2"/>
    <w:rsid w:val="00927FC4"/>
    <w:rsid w:val="0093156C"/>
    <w:rsid w:val="009640BA"/>
    <w:rsid w:val="00980CA8"/>
    <w:rsid w:val="009B2100"/>
    <w:rsid w:val="009D0DCD"/>
    <w:rsid w:val="00A10A27"/>
    <w:rsid w:val="00A8181D"/>
    <w:rsid w:val="00A82FFD"/>
    <w:rsid w:val="00A872C6"/>
    <w:rsid w:val="00AC2EC2"/>
    <w:rsid w:val="00B21731"/>
    <w:rsid w:val="00B346D3"/>
    <w:rsid w:val="00B35CAC"/>
    <w:rsid w:val="00B7414C"/>
    <w:rsid w:val="00B934F6"/>
    <w:rsid w:val="00B95808"/>
    <w:rsid w:val="00B958AF"/>
    <w:rsid w:val="00BD6144"/>
    <w:rsid w:val="00C447BA"/>
    <w:rsid w:val="00C505AB"/>
    <w:rsid w:val="00C9230F"/>
    <w:rsid w:val="00CF251F"/>
    <w:rsid w:val="00CF4847"/>
    <w:rsid w:val="00D045DD"/>
    <w:rsid w:val="00D21EF8"/>
    <w:rsid w:val="00D34C6A"/>
    <w:rsid w:val="00D35DC6"/>
    <w:rsid w:val="00D43270"/>
    <w:rsid w:val="00D87833"/>
    <w:rsid w:val="00DB18ED"/>
    <w:rsid w:val="00DC778C"/>
    <w:rsid w:val="00DE029A"/>
    <w:rsid w:val="00E7264F"/>
    <w:rsid w:val="00E80420"/>
    <w:rsid w:val="00E9675D"/>
    <w:rsid w:val="00EC3BA5"/>
    <w:rsid w:val="00EC6505"/>
    <w:rsid w:val="00ED3B48"/>
    <w:rsid w:val="00F232AF"/>
    <w:rsid w:val="00F40D41"/>
    <w:rsid w:val="00FD2855"/>
    <w:rsid w:val="4F4CE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4C8AD"/>
  <w15:chartTrackingRefBased/>
  <w15:docId w15:val="{D81EE66F-F447-4EED-B581-9E8C9CD141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48CD"/>
    <w:pPr>
      <w:spacing w:after="160" w:line="259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styleId="UnresolvedMention">
    <w:name w:val="Unresolved Mention"/>
    <w:uiPriority w:val="99"/>
    <w:semiHidden/>
    <w:unhideWhenUsed/>
    <w:rsid w:val="00C9230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2A"/>
    <w:pPr>
      <w:spacing w:after="0" w:line="240" w:lineRule="auto"/>
    </w:pPr>
    <w:rPr>
      <w:rFonts w:ascii="Tahoma" w:hAnsi="Tahoma" w:cs="Tahoma"/>
      <w:b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5712A"/>
    <w:rPr>
      <w:rFonts w:ascii="Tahoma" w:hAnsi="Tahoma" w:cs="Tahoma"/>
      <w:b/>
      <w:sz w:val="16"/>
      <w:szCs w:val="16"/>
    </w:rPr>
  </w:style>
  <w:style w:type="character" w:styleId="normaltextrun" w:customStyle="1">
    <w:name w:val="normaltextrun"/>
    <w:basedOn w:val="DefaultParagraphFont"/>
    <w:rsid w:val="0005712A"/>
  </w:style>
  <w:style w:type="character" w:styleId="eop" w:customStyle="1">
    <w:name w:val="eop"/>
    <w:basedOn w:val="DefaultParagraphFont"/>
    <w:rsid w:val="0005712A"/>
  </w:style>
  <w:style w:type="paragraph" w:styleId="Subtitle">
    <w:name w:val="Subtitle"/>
    <w:basedOn w:val="Normal"/>
    <w:next w:val="Normal"/>
    <w:link w:val="SubtitleChar"/>
    <w:uiPriority w:val="11"/>
    <w:qFormat/>
    <w:rsid w:val="00BD6144"/>
    <w:pPr>
      <w:numPr>
        <w:ilvl w:val="1"/>
      </w:numPr>
    </w:pPr>
    <w:rPr>
      <w:rFonts w:eastAsia="Times New Roman"/>
      <w:color w:val="5A5A5A"/>
      <w:spacing w:val="15"/>
    </w:rPr>
  </w:style>
  <w:style w:type="character" w:styleId="SubtitleChar" w:customStyle="1">
    <w:name w:val="Subtitle Char"/>
    <w:link w:val="Subtitle"/>
    <w:uiPriority w:val="11"/>
    <w:rsid w:val="00BD6144"/>
    <w:rPr>
      <w:rFonts w:eastAsia="Times New Roman"/>
      <w:color w:val="5A5A5A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0d16a48690b24e40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B9A3779A7EA469433A912F751FCB4" ma:contentTypeVersion="34" ma:contentTypeDescription="Create a new document." ma:contentTypeScope="" ma:versionID="c3ce0729444492e2e7ed6c1b0c5e5216">
  <xsd:schema xmlns:xsd="http://www.w3.org/2001/XMLSchema" xmlns:xs="http://www.w3.org/2001/XMLSchema" xmlns:p="http://schemas.microsoft.com/office/2006/metadata/properties" xmlns:ns2="e8a53ddf-688e-4772-906e-8e773fbc50f1" xmlns:ns3="85b6cea0-83f0-42c6-9c4f-7c7da97c36bf" targetNamespace="http://schemas.microsoft.com/office/2006/metadata/properties" ma:root="true" ma:fieldsID="7ad4edf24d4580e393b26ef1ec787d03" ns2:_="" ns3:_="">
    <xsd:import namespace="e8a53ddf-688e-4772-906e-8e773fbc50f1"/>
    <xsd:import namespace="85b6cea0-83f0-42c6-9c4f-7c7da97c36bf"/>
    <xsd:element name="properties">
      <xsd:complexType>
        <xsd:sequence>
          <xsd:element name="documentManagement">
            <xsd:complexType>
              <xsd:all>
                <xsd:element ref="ns2:f908b412cb9b47c8b4611620c63c67b6" minOccurs="0"/>
                <xsd:element ref="ns2:TaxCatchAll" minOccurs="0"/>
                <xsd:element ref="ns2:PersonalIdentificationData" minOccurs="0"/>
                <xsd:element ref="ns2:KS" minOccurs="0"/>
                <xsd:element ref="ns2:m886e2b4bfb94daca9fe45812b30eb2c" minOccurs="0"/>
                <xsd:element ref="ns2:ge0bb8af36ee4c1b86ae837e1ac45bea" minOccurs="0"/>
                <xsd:element ref="ns2:c2de43a4609240278ae4a68ac4cf3f9e" minOccurs="0"/>
                <xsd:element ref="ns2:m7d99c2bc7e54546898d75369951989b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53ddf-688e-4772-906e-8e773fbc50f1" elementFormDefault="qualified">
    <xsd:import namespace="http://schemas.microsoft.com/office/2006/documentManagement/types"/>
    <xsd:import namespace="http://schemas.microsoft.com/office/infopath/2007/PartnerControls"/>
    <xsd:element name="f908b412cb9b47c8b4611620c63c67b6" ma:index="9" nillable="true" ma:taxonomy="true" ma:internalName="f908b412cb9b47c8b4611620c63c67b6" ma:taxonomyFieldName="Staff_x0020_Category" ma:displayName="Staff Category" ma:default="" ma:fieldId="{f908b412-cb9b-47c8-b461-1620c63c67b6}" ma:sspId="c2e1509d-e6fe-4f2c-b84b-042f796b62cd" ma:termSetId="f8bc4358-e857-4663-b491-683e6f28e2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2096fc8-3490-44c9-9034-ebaff1d2e088}" ma:internalName="TaxCatchAll" ma:showField="CatchAllData" ma:web="e8a53ddf-688e-4772-906e-8e773fbc50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rsonalIdentificationData" ma:index="11" nillable="true" ma:displayName="Personal Identification Data" ma:default="" ma:internalName="PersonalIdentificationData">
      <xsd:simpleType>
        <xsd:restriction base="dms:Choice">
          <xsd:enumeration value="No"/>
          <xsd:enumeration value="Yes"/>
        </xsd:restriction>
      </xsd:simpleType>
    </xsd:element>
    <xsd:element name="KS" ma:index="12" nillable="true" ma:displayName="Key Stage" ma:default="" ma:internalName="KS">
      <xsd:simpleType>
        <xsd:restriction base="dms:Choice">
          <xsd:enumeration value="Foundation"/>
          <xsd:enumeration value="KS1"/>
          <xsd:enumeration value="KS2"/>
          <xsd:enumeration value="KS3"/>
          <xsd:enumeration value="KS4"/>
          <xsd:enumeration value="KS5"/>
        </xsd:restriction>
      </xsd:simpleType>
    </xsd:element>
    <xsd:element name="m886e2b4bfb94daca9fe45812b30eb2c" ma:index="14" nillable="true" ma:taxonomy="true" ma:internalName="m886e2b4bfb94daca9fe45812b30eb2c" ma:taxonomyFieldName="Topic" ma:displayName="Topic" ma:default="" ma:fieldId="{6886e2b4-bfb9-4dac-a9fe-45812b30eb2c}" ma:sspId="c2e1509d-e6fe-4f2c-b84b-042f796b62cd" ma:termSetId="41e60437-e8ff-4e62-9399-65ea63281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b8af36ee4c1b86ae837e1ac45bea" ma:index="16" nillable="true" ma:taxonomy="true" ma:internalName="ge0bb8af36ee4c1b86ae837e1ac45bea" ma:taxonomyFieldName="ExamBoard" ma:displayName="Exam Board" ma:default="" ma:fieldId="{0e0bb8af-36ee-4c1b-86ae-837e1ac45bea}" ma:sspId="c2e1509d-e6fe-4f2c-b84b-042f796b62cd" ma:termSetId="e7b1d02c-96e0-4290-ad22-cc61cd54ed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de43a4609240278ae4a68ac4cf3f9e" ma:index="18" nillable="true" ma:taxonomy="true" ma:internalName="c2de43a4609240278ae4a68ac4cf3f9e" ma:taxonomyFieldName="Week" ma:displayName="Week" ma:default="" ma:fieldId="{c2de43a4-6092-4027-8ae4-a68ac4cf3f9e}" ma:sspId="c2e1509d-e6fe-4f2c-b84b-042f796b62cd" ma:termSetId="b5fe4f1b-a58d-41b3-b60a-50bead8521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d99c2bc7e54546898d75369951989b" ma:index="20" nillable="true" ma:taxonomy="true" ma:internalName="m7d99c2bc7e54546898d75369951989b" ma:taxonomyFieldName="Term" ma:displayName="Term" ma:default="" ma:fieldId="{67d99c2b-c7e5-4546-898d-75369951989b}" ma:sspId="c2e1509d-e6fe-4f2c-b84b-042f796b62cd" ma:termSetId="25f3c822-e4c5-4c28-ac02-aa3d1ae3dc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21" nillable="true" ma:displayName="Year" ma:default="" ma:internalName="Year">
      <xsd:simpleType>
        <xsd:restriction base="dms:Choice">
          <xsd:enumeration value="R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</xsd:restriction>
      </xsd:simpleType>
    </xsd:element>
    <xsd:element name="Lesson" ma:index="22" nillable="true" ma:displayName="Lesson" ma:default="" ma:internalName="Lesson">
      <xsd:simpleType>
        <xsd:restriction base="dms:Text"/>
      </xsd:simpleType>
    </xsd:element>
    <xsd:element name="CustomTags" ma:index="23" nillable="true" ma:displayName="Custom Tags" ma:default="" ma:internalName="CustomTags">
      <xsd:simpleType>
        <xsd:restriction base="dms:Text"/>
      </xsd:simpleType>
    </xsd:element>
    <xsd:element name="CurriculumSubject" ma:index="24" nillable="true" ma:displayName="Curriculum Subject" ma:default="Staff" ma:internalName="CurriculumSubject">
      <xsd:simpleType>
        <xsd:restriction base="dms:Text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6cea0-83f0-42c6-9c4f-7c7da97c3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2" nillable="true" ma:displayName="Length (seconds)" ma:internalName="MediaLengthInSeconds" ma:readOnly="true">
      <xsd:simpleType>
        <xsd:restriction base="dms:Unknow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c2e1509d-e6fe-4f2c-b84b-042f796b62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3F85A4-9D4F-45F8-A228-EDE045912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53ddf-688e-4772-906e-8e773fbc50f1"/>
    <ds:schemaRef ds:uri="85b6cea0-83f0-42c6-9c4f-7c7da97c3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22C3DE-1342-4074-A2D9-F176373E1A7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Bishop Milner Catholic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SFoster;JNduwimana</dc:creator>
  <keywords/>
  <dc:description/>
  <lastModifiedBy>JNduwimana</lastModifiedBy>
  <revision>5</revision>
  <lastPrinted>2024-06-26T20:03:00.0000000Z</lastPrinted>
  <dcterms:created xsi:type="dcterms:W3CDTF">2026-09-09T15:38:00.0000000Z</dcterms:created>
  <dcterms:modified xsi:type="dcterms:W3CDTF">2026-09-09T15:39:53.2763348Z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0x01010070AC7F3CE3E2694F9ACC6A9A5A13DEAF</vt:lpwstr>
  </property>
</Properties>
</file>